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48467" w14:textId="1BAE41D0" w:rsidR="00386CF7" w:rsidRDefault="00386CF7">
      <w:pPr>
        <w:rPr>
          <w:lang w:val="en-US"/>
        </w:rPr>
      </w:pPr>
      <w:r w:rsidRPr="00386CF7">
        <w:rPr>
          <w:lang w:val="en-US"/>
        </w:rPr>
        <w:t>Complete list of Francqui Fellows – short version</w:t>
      </w:r>
    </w:p>
    <w:p w14:paraId="5DC29978" w14:textId="4EE06EC8" w:rsidR="00386CF7" w:rsidRPr="00C043E9" w:rsidRDefault="00C043E9" w:rsidP="00C043E9">
      <w:pPr>
        <w:rPr>
          <w:rStyle w:val="Strong"/>
          <w:b w:val="0"/>
          <w:bCs w:val="0"/>
          <w:lang w:val="en-US"/>
        </w:rPr>
      </w:pPr>
      <w:r>
        <w:rPr>
          <w:lang w:val="en-US"/>
        </w:rPr>
        <w:t xml:space="preserve">(last modified </w:t>
      </w:r>
      <w:r w:rsidR="00A27ABC">
        <w:rPr>
          <w:lang w:val="en-US"/>
        </w:rPr>
        <w:t>September 2025</w:t>
      </w:r>
      <w:r>
        <w:rPr>
          <w:lang w:val="en-US"/>
        </w:rPr>
        <w:t>)</w:t>
      </w:r>
    </w:p>
    <w:p w14:paraId="01D30970" w14:textId="5B9EAAF8" w:rsidR="00A27ABC" w:rsidRPr="00C043E9" w:rsidRDefault="00A27ABC" w:rsidP="00A27ABC">
      <w:pPr>
        <w:pStyle w:val="NormalWeb"/>
        <w:rPr>
          <w:rFonts w:asciiTheme="minorHAnsi" w:hAnsiTheme="minorHAnsi" w:cstheme="minorHAnsi"/>
          <w:color w:val="BF8F00" w:themeColor="accent4" w:themeShade="BF"/>
          <w:sz w:val="28"/>
          <w:szCs w:val="28"/>
          <w:lang w:val="en-US"/>
        </w:rPr>
      </w:pPr>
      <w:r w:rsidRPr="00C043E9">
        <w:rPr>
          <w:rStyle w:val="Strong"/>
          <w:rFonts w:asciiTheme="minorHAnsi" w:hAnsiTheme="minorHAnsi" w:cstheme="minorHAnsi"/>
          <w:color w:val="BF8F00" w:themeColor="accent4" w:themeShade="BF"/>
          <w:sz w:val="28"/>
          <w:szCs w:val="28"/>
          <w:lang w:val="en-US"/>
        </w:rPr>
        <w:t>202</w:t>
      </w:r>
      <w:r>
        <w:rPr>
          <w:rStyle w:val="Strong"/>
          <w:rFonts w:asciiTheme="minorHAnsi" w:hAnsiTheme="minorHAnsi" w:cstheme="minorHAnsi"/>
          <w:color w:val="BF8F00" w:themeColor="accent4" w:themeShade="BF"/>
          <w:sz w:val="28"/>
          <w:szCs w:val="28"/>
          <w:lang w:val="en-US"/>
        </w:rPr>
        <w:t>4</w:t>
      </w:r>
      <w:r w:rsidRPr="00C043E9">
        <w:rPr>
          <w:rStyle w:val="Strong"/>
          <w:rFonts w:asciiTheme="minorHAnsi" w:hAnsiTheme="minorHAnsi" w:cstheme="minorHAnsi"/>
          <w:color w:val="BF8F00" w:themeColor="accent4" w:themeShade="BF"/>
          <w:sz w:val="28"/>
          <w:szCs w:val="28"/>
          <w:lang w:val="en-US"/>
        </w:rPr>
        <w:t>-202</w:t>
      </w:r>
      <w:r>
        <w:rPr>
          <w:rStyle w:val="Strong"/>
          <w:rFonts w:asciiTheme="minorHAnsi" w:hAnsiTheme="minorHAnsi" w:cstheme="minorHAnsi"/>
          <w:color w:val="BF8F00" w:themeColor="accent4" w:themeShade="BF"/>
          <w:sz w:val="28"/>
          <w:szCs w:val="28"/>
          <w:lang w:val="en-US"/>
        </w:rPr>
        <w:t>5</w:t>
      </w:r>
    </w:p>
    <w:p w14:paraId="7CCD3BD1" w14:textId="6BFED456" w:rsidR="00A27ABC" w:rsidRPr="00A27ABC" w:rsidRDefault="00A27ABC" w:rsidP="00A27ABC">
      <w:pPr>
        <w:pStyle w:val="NormalWeb"/>
        <w:rPr>
          <w:rStyle w:val="Strong"/>
          <w:rFonts w:asciiTheme="minorHAnsi" w:hAnsiTheme="minorHAnsi" w:cstheme="minorHAnsi"/>
          <w:b w:val="0"/>
          <w:bCs w:val="0"/>
          <w:lang w:val="en-US"/>
        </w:rPr>
      </w:pPr>
      <w:r w:rsidRPr="00A27ABC">
        <w:rPr>
          <w:rStyle w:val="Strong"/>
          <w:rFonts w:asciiTheme="minorHAnsi" w:hAnsiTheme="minorHAnsi" w:cstheme="minorHAnsi"/>
          <w:lang w:val="en-US"/>
        </w:rPr>
        <w:t>Astrid CARTON de TOURNAI</w:t>
      </w:r>
      <w:r w:rsidRPr="00A27ABC">
        <w:rPr>
          <w:rStyle w:val="Strong"/>
          <w:rFonts w:asciiTheme="minorHAnsi" w:hAnsiTheme="minorHAnsi" w:cstheme="minorHAnsi"/>
          <w:b w:val="0"/>
          <w:bCs w:val="0"/>
          <w:lang w:val="en-US"/>
        </w:rPr>
        <w:t xml:space="preserve"> (Collen-Francqui Fellow)</w:t>
      </w:r>
      <w:r w:rsidRPr="00A27ABC">
        <w:rPr>
          <w:rStyle w:val="Strong"/>
          <w:rFonts w:asciiTheme="minorHAnsi" w:hAnsiTheme="minorHAnsi" w:cstheme="minorHAnsi"/>
          <w:b w:val="0"/>
          <w:bCs w:val="0"/>
          <w:lang w:val="en-US"/>
        </w:rPr>
        <w:br/>
        <w:t xml:space="preserve">Postdoctoral Research : Improving motor abilities in infants with </w:t>
      </w:r>
      <w:proofErr w:type="spellStart"/>
      <w:r w:rsidRPr="00A27ABC">
        <w:rPr>
          <w:rStyle w:val="Strong"/>
          <w:rFonts w:asciiTheme="minorHAnsi" w:hAnsiTheme="minorHAnsi" w:cstheme="minorHAnsi"/>
          <w:b w:val="0"/>
          <w:bCs w:val="0"/>
          <w:lang w:val="en-US"/>
        </w:rPr>
        <w:t>unileteram</w:t>
      </w:r>
      <w:proofErr w:type="spellEnd"/>
      <w:r w:rsidRPr="00A27ABC">
        <w:rPr>
          <w:rStyle w:val="Strong"/>
          <w:rFonts w:asciiTheme="minorHAnsi" w:hAnsiTheme="minorHAnsi" w:cstheme="minorHAnsi"/>
          <w:b w:val="0"/>
          <w:bCs w:val="0"/>
          <w:lang w:val="en-US"/>
        </w:rPr>
        <w:t xml:space="preserve"> cerebral palsy through intensive training</w:t>
      </w:r>
      <w:r w:rsidRPr="00A27ABC">
        <w:rPr>
          <w:rStyle w:val="Strong"/>
          <w:rFonts w:asciiTheme="minorHAnsi" w:hAnsiTheme="minorHAnsi" w:cstheme="minorHAnsi"/>
          <w:b w:val="0"/>
          <w:bCs w:val="0"/>
          <w:lang w:val="en-US"/>
        </w:rPr>
        <w:br/>
      </w:r>
      <w:r w:rsidRPr="00A27ABC">
        <w:rPr>
          <w:rStyle w:val="Strong"/>
          <w:rFonts w:asciiTheme="minorHAnsi" w:hAnsiTheme="minorHAnsi" w:cstheme="minorHAnsi"/>
          <w:lang w:val="en-US"/>
        </w:rPr>
        <w:t>UCLouvain</w:t>
      </w:r>
      <w:r w:rsidRPr="00A27ABC">
        <w:rPr>
          <w:rStyle w:val="Strong"/>
          <w:rFonts w:asciiTheme="minorHAnsi" w:hAnsiTheme="minorHAnsi" w:cstheme="minorHAnsi"/>
          <w:b w:val="0"/>
          <w:bCs w:val="0"/>
          <w:lang w:val="en-US"/>
        </w:rPr>
        <w:t>–</w:t>
      </w:r>
      <w:r>
        <w:rPr>
          <w:rStyle w:val="Strong"/>
          <w:rFonts w:asciiTheme="minorHAnsi" w:hAnsiTheme="minorHAnsi" w:cstheme="minorHAnsi"/>
          <w:b w:val="0"/>
          <w:bCs w:val="0"/>
          <w:lang w:val="en-US"/>
        </w:rPr>
        <w:t xml:space="preserve"> to</w:t>
      </w:r>
      <w:r w:rsidRPr="00A27ABC">
        <w:rPr>
          <w:rStyle w:val="Strong"/>
          <w:rFonts w:asciiTheme="minorHAnsi" w:hAnsiTheme="minorHAnsi" w:cstheme="minorHAnsi"/>
          <w:b w:val="0"/>
          <w:bCs w:val="0"/>
          <w:lang w:val="en-US"/>
        </w:rPr>
        <w:t xml:space="preserve"> Columbia University</w:t>
      </w:r>
      <w:r w:rsidRPr="00A27ABC">
        <w:rPr>
          <w:rStyle w:val="Strong"/>
          <w:rFonts w:asciiTheme="minorHAnsi" w:hAnsiTheme="minorHAnsi" w:cstheme="minorHAnsi"/>
          <w:b w:val="0"/>
          <w:bCs w:val="0"/>
          <w:lang w:val="en-US"/>
        </w:rPr>
        <w:br/>
        <w:t>Center for Cerebral Palsy Research</w:t>
      </w:r>
    </w:p>
    <w:p w14:paraId="687CC53F" w14:textId="485D3917" w:rsidR="00A27ABC" w:rsidRPr="00A27ABC" w:rsidRDefault="00A27ABC" w:rsidP="00A27ABC">
      <w:pPr>
        <w:pStyle w:val="NormalWeb"/>
        <w:rPr>
          <w:rStyle w:val="Strong"/>
          <w:rFonts w:asciiTheme="minorHAnsi" w:hAnsiTheme="minorHAnsi" w:cstheme="minorHAnsi"/>
          <w:b w:val="0"/>
          <w:bCs w:val="0"/>
          <w:lang w:val="en-US"/>
        </w:rPr>
      </w:pPr>
      <w:r w:rsidRPr="00A27ABC">
        <w:rPr>
          <w:rStyle w:val="Strong"/>
          <w:rFonts w:asciiTheme="minorHAnsi" w:hAnsiTheme="minorHAnsi" w:cstheme="minorHAnsi"/>
          <w:lang w:val="en-US"/>
        </w:rPr>
        <w:t>Damien GALANT</w:t>
      </w:r>
      <w:r w:rsidRPr="00A27ABC">
        <w:rPr>
          <w:rStyle w:val="Strong"/>
          <w:rFonts w:asciiTheme="minorHAnsi" w:hAnsiTheme="minorHAnsi" w:cstheme="minorHAnsi"/>
          <w:b w:val="0"/>
          <w:bCs w:val="0"/>
          <w:lang w:val="en-US"/>
        </w:rPr>
        <w:t xml:space="preserve"> (Francqui Fellow)</w:t>
      </w:r>
      <w:r w:rsidRPr="00A27ABC">
        <w:rPr>
          <w:rStyle w:val="Strong"/>
          <w:rFonts w:asciiTheme="minorHAnsi" w:hAnsiTheme="minorHAnsi" w:cstheme="minorHAnsi"/>
          <w:b w:val="0"/>
          <w:bCs w:val="0"/>
          <w:lang w:val="en-US"/>
        </w:rPr>
        <w:br/>
        <w:t>Postdoctoral Research : Applied Mathematics, more particularly topics in partial differential equations related to fluid mechanics.</w:t>
      </w:r>
      <w:r w:rsidRPr="00A27ABC">
        <w:rPr>
          <w:rStyle w:val="Strong"/>
          <w:rFonts w:asciiTheme="minorHAnsi" w:hAnsiTheme="minorHAnsi" w:cstheme="minorHAnsi"/>
          <w:b w:val="0"/>
          <w:bCs w:val="0"/>
          <w:lang w:val="en-US"/>
        </w:rPr>
        <w:br/>
      </w:r>
      <w:proofErr w:type="spellStart"/>
      <w:r w:rsidRPr="00A27ABC">
        <w:rPr>
          <w:rStyle w:val="Strong"/>
          <w:rFonts w:asciiTheme="minorHAnsi" w:hAnsiTheme="minorHAnsi" w:cstheme="minorHAnsi"/>
          <w:lang w:val="en-US"/>
        </w:rPr>
        <w:t>UMons</w:t>
      </w:r>
      <w:proofErr w:type="spellEnd"/>
      <w:r w:rsidRPr="00A27ABC">
        <w:rPr>
          <w:rStyle w:val="Strong"/>
          <w:rFonts w:asciiTheme="minorHAnsi" w:hAnsiTheme="minorHAnsi" w:cstheme="minorHAnsi"/>
          <w:b w:val="0"/>
          <w:bCs w:val="0"/>
          <w:lang w:val="en-US"/>
        </w:rPr>
        <w:t xml:space="preserve"> – </w:t>
      </w:r>
      <w:r>
        <w:rPr>
          <w:rStyle w:val="Strong"/>
          <w:rFonts w:asciiTheme="minorHAnsi" w:hAnsiTheme="minorHAnsi" w:cstheme="minorHAnsi"/>
          <w:b w:val="0"/>
          <w:bCs w:val="0"/>
          <w:lang w:val="en-US"/>
        </w:rPr>
        <w:t xml:space="preserve">to </w:t>
      </w:r>
      <w:r w:rsidRPr="00A27ABC">
        <w:rPr>
          <w:rStyle w:val="Strong"/>
          <w:rFonts w:asciiTheme="minorHAnsi" w:hAnsiTheme="minorHAnsi" w:cstheme="minorHAnsi"/>
          <w:b w:val="0"/>
          <w:bCs w:val="0"/>
          <w:lang w:val="en-US"/>
        </w:rPr>
        <w:t>Brown University</w:t>
      </w:r>
      <w:r w:rsidRPr="00A27ABC">
        <w:rPr>
          <w:rStyle w:val="Strong"/>
          <w:rFonts w:asciiTheme="minorHAnsi" w:hAnsiTheme="minorHAnsi" w:cstheme="minorHAnsi"/>
          <w:b w:val="0"/>
          <w:bCs w:val="0"/>
          <w:lang w:val="en-US"/>
        </w:rPr>
        <w:br/>
        <w:t>Department of Mathematics – Prof. Javier Gómez-Serrano</w:t>
      </w:r>
    </w:p>
    <w:p w14:paraId="15A7F9B3" w14:textId="74C2DD70" w:rsidR="00A27ABC" w:rsidRPr="00A27ABC" w:rsidRDefault="00A27ABC" w:rsidP="00A27ABC">
      <w:pPr>
        <w:pStyle w:val="NormalWeb"/>
        <w:rPr>
          <w:rStyle w:val="Strong"/>
          <w:rFonts w:asciiTheme="minorHAnsi" w:hAnsiTheme="minorHAnsi" w:cstheme="minorHAnsi"/>
          <w:b w:val="0"/>
          <w:bCs w:val="0"/>
          <w:lang w:val="en-US"/>
        </w:rPr>
      </w:pPr>
      <w:r w:rsidRPr="00A27ABC">
        <w:rPr>
          <w:rStyle w:val="Strong"/>
          <w:rFonts w:asciiTheme="minorHAnsi" w:hAnsiTheme="minorHAnsi" w:cstheme="minorHAnsi"/>
          <w:lang w:val="en-US"/>
        </w:rPr>
        <w:t>Lore HOES</w:t>
      </w:r>
      <w:r w:rsidRPr="00A27ABC">
        <w:rPr>
          <w:rStyle w:val="Strong"/>
          <w:rFonts w:asciiTheme="minorHAnsi" w:hAnsiTheme="minorHAnsi" w:cstheme="minorHAnsi"/>
          <w:b w:val="0"/>
          <w:bCs w:val="0"/>
          <w:lang w:val="en-US"/>
        </w:rPr>
        <w:t xml:space="preserve"> (Francqui Fellow)</w:t>
      </w:r>
      <w:r w:rsidRPr="00A27ABC">
        <w:rPr>
          <w:rStyle w:val="Strong"/>
          <w:rFonts w:asciiTheme="minorHAnsi" w:hAnsiTheme="minorHAnsi" w:cstheme="minorHAnsi"/>
          <w:b w:val="0"/>
          <w:bCs w:val="0"/>
          <w:lang w:val="en-US"/>
        </w:rPr>
        <w:br/>
        <w:t>Postdoctoral Research : Role of gut and urinary microbiome in prostate cancer evolution.</w:t>
      </w:r>
      <w:r w:rsidRPr="00A27ABC">
        <w:rPr>
          <w:rStyle w:val="Strong"/>
          <w:rFonts w:asciiTheme="minorHAnsi" w:hAnsiTheme="minorHAnsi" w:cstheme="minorHAnsi"/>
          <w:b w:val="0"/>
          <w:bCs w:val="0"/>
          <w:lang w:val="en-US"/>
        </w:rPr>
        <w:br/>
      </w:r>
      <w:proofErr w:type="spellStart"/>
      <w:r w:rsidRPr="00A27ABC">
        <w:rPr>
          <w:rStyle w:val="Strong"/>
          <w:rFonts w:asciiTheme="minorHAnsi" w:hAnsiTheme="minorHAnsi" w:cstheme="minorHAnsi"/>
          <w:lang w:val="en-US"/>
        </w:rPr>
        <w:t>KULeuven</w:t>
      </w:r>
      <w:proofErr w:type="spellEnd"/>
      <w:r w:rsidRPr="00A27ABC">
        <w:rPr>
          <w:rStyle w:val="Strong"/>
          <w:rFonts w:asciiTheme="minorHAnsi" w:hAnsiTheme="minorHAnsi" w:cstheme="minorHAnsi"/>
          <w:b w:val="0"/>
          <w:bCs w:val="0"/>
          <w:lang w:val="en-US"/>
        </w:rPr>
        <w:t xml:space="preserve"> – </w:t>
      </w:r>
      <w:r>
        <w:rPr>
          <w:rStyle w:val="Strong"/>
          <w:rFonts w:asciiTheme="minorHAnsi" w:hAnsiTheme="minorHAnsi" w:cstheme="minorHAnsi"/>
          <w:b w:val="0"/>
          <w:bCs w:val="0"/>
          <w:lang w:val="en-US"/>
        </w:rPr>
        <w:t>to</w:t>
      </w:r>
      <w:r w:rsidRPr="00A27ABC">
        <w:rPr>
          <w:rStyle w:val="Strong"/>
          <w:rFonts w:asciiTheme="minorHAnsi" w:hAnsiTheme="minorHAnsi" w:cstheme="minorHAnsi"/>
          <w:b w:val="0"/>
          <w:bCs w:val="0"/>
          <w:lang w:val="en-US"/>
        </w:rPr>
        <w:t xml:space="preserve"> University of California</w:t>
      </w:r>
    </w:p>
    <w:p w14:paraId="0F13B352" w14:textId="6F617E60" w:rsidR="00A27ABC" w:rsidRPr="00A27ABC" w:rsidRDefault="00A27ABC" w:rsidP="00386CF7">
      <w:pPr>
        <w:pStyle w:val="NormalWeb"/>
        <w:rPr>
          <w:rStyle w:val="Strong"/>
          <w:rFonts w:asciiTheme="minorHAnsi" w:hAnsiTheme="minorHAnsi" w:cstheme="minorHAnsi"/>
          <w:b w:val="0"/>
          <w:bCs w:val="0"/>
          <w:lang w:val="en-US"/>
        </w:rPr>
      </w:pPr>
      <w:r w:rsidRPr="00A27ABC">
        <w:rPr>
          <w:rStyle w:val="Strong"/>
          <w:rFonts w:asciiTheme="minorHAnsi" w:hAnsiTheme="minorHAnsi" w:cstheme="minorHAnsi"/>
          <w:lang w:val="en-US"/>
        </w:rPr>
        <w:t>Nicolas LAMBERT</w:t>
      </w:r>
      <w:r w:rsidRPr="00A27ABC">
        <w:rPr>
          <w:rStyle w:val="Strong"/>
          <w:rFonts w:asciiTheme="minorHAnsi" w:hAnsiTheme="minorHAnsi" w:cstheme="minorHAnsi"/>
          <w:b w:val="0"/>
          <w:bCs w:val="0"/>
          <w:lang w:val="en-US"/>
        </w:rPr>
        <w:t xml:space="preserve"> (Collen-Francqui Fellow)</w:t>
      </w:r>
      <w:r w:rsidRPr="00A27ABC">
        <w:rPr>
          <w:rStyle w:val="Strong"/>
          <w:rFonts w:asciiTheme="minorHAnsi" w:hAnsiTheme="minorHAnsi" w:cstheme="minorHAnsi"/>
          <w:b w:val="0"/>
          <w:bCs w:val="0"/>
          <w:lang w:val="en-US"/>
        </w:rPr>
        <w:br/>
        <w:t>Postdoctoral Research : Adoptive transfer of JC-virus specific T cells for progressive multifocal leukoencephalopathy</w:t>
      </w:r>
      <w:r w:rsidRPr="00A27ABC">
        <w:rPr>
          <w:rStyle w:val="Strong"/>
          <w:rFonts w:asciiTheme="minorHAnsi" w:hAnsiTheme="minorHAnsi" w:cstheme="minorHAnsi"/>
          <w:b w:val="0"/>
          <w:bCs w:val="0"/>
          <w:lang w:val="en-US"/>
        </w:rPr>
        <w:br/>
      </w:r>
      <w:r w:rsidRPr="00A27ABC">
        <w:rPr>
          <w:rStyle w:val="Strong"/>
          <w:rFonts w:asciiTheme="minorHAnsi" w:hAnsiTheme="minorHAnsi" w:cstheme="minorHAnsi"/>
          <w:lang w:val="en-US"/>
        </w:rPr>
        <w:t>ULiège</w:t>
      </w:r>
      <w:r w:rsidRPr="00A27ABC">
        <w:rPr>
          <w:rStyle w:val="Strong"/>
          <w:rFonts w:asciiTheme="minorHAnsi" w:hAnsiTheme="minorHAnsi" w:cstheme="minorHAnsi"/>
          <w:b w:val="0"/>
          <w:bCs w:val="0"/>
          <w:lang w:val="en-US"/>
        </w:rPr>
        <w:t xml:space="preserve"> – </w:t>
      </w:r>
      <w:r>
        <w:rPr>
          <w:rStyle w:val="Strong"/>
          <w:rFonts w:asciiTheme="minorHAnsi" w:hAnsiTheme="minorHAnsi" w:cstheme="minorHAnsi"/>
          <w:b w:val="0"/>
          <w:bCs w:val="0"/>
          <w:lang w:val="en-US"/>
        </w:rPr>
        <w:t>to</w:t>
      </w:r>
      <w:r w:rsidRPr="00A27ABC">
        <w:rPr>
          <w:rStyle w:val="Strong"/>
          <w:rFonts w:asciiTheme="minorHAnsi" w:hAnsiTheme="minorHAnsi" w:cstheme="minorHAnsi"/>
          <w:b w:val="0"/>
          <w:bCs w:val="0"/>
          <w:lang w:val="en-US"/>
        </w:rPr>
        <w:t xml:space="preserve"> Stanford University</w:t>
      </w:r>
      <w:r w:rsidRPr="00A27ABC">
        <w:rPr>
          <w:rStyle w:val="Strong"/>
          <w:rFonts w:asciiTheme="minorHAnsi" w:hAnsiTheme="minorHAnsi" w:cstheme="minorHAnsi"/>
          <w:b w:val="0"/>
          <w:bCs w:val="0"/>
          <w:lang w:val="en-US"/>
        </w:rPr>
        <w:br/>
        <w:t>National Institute of Neurological Disorders and Stroke, National</w:t>
      </w:r>
      <w:r w:rsidRPr="00A27ABC">
        <w:rPr>
          <w:rStyle w:val="Strong"/>
          <w:rFonts w:asciiTheme="minorHAnsi" w:hAnsiTheme="minorHAnsi" w:cstheme="minorHAnsi"/>
          <w:b w:val="0"/>
          <w:bCs w:val="0"/>
          <w:lang w:val="en-US"/>
        </w:rPr>
        <w:br/>
        <w:t xml:space="preserve">Institute of Health – Experimental </w:t>
      </w:r>
      <w:proofErr w:type="spellStart"/>
      <w:r w:rsidRPr="00A27ABC">
        <w:rPr>
          <w:rStyle w:val="Strong"/>
          <w:rFonts w:asciiTheme="minorHAnsi" w:hAnsiTheme="minorHAnsi" w:cstheme="minorHAnsi"/>
          <w:b w:val="0"/>
          <w:bCs w:val="0"/>
          <w:lang w:val="en-US"/>
        </w:rPr>
        <w:t>Immunotherapeutics</w:t>
      </w:r>
      <w:proofErr w:type="spellEnd"/>
      <w:r w:rsidRPr="00A27ABC">
        <w:rPr>
          <w:rStyle w:val="Strong"/>
          <w:rFonts w:asciiTheme="minorHAnsi" w:hAnsiTheme="minorHAnsi" w:cstheme="minorHAnsi"/>
          <w:b w:val="0"/>
          <w:bCs w:val="0"/>
          <w:lang w:val="en-US"/>
        </w:rPr>
        <w:t xml:space="preserve"> Unit</w:t>
      </w:r>
    </w:p>
    <w:p w14:paraId="3CC9BD54" w14:textId="19AFF9ED" w:rsidR="00386CF7" w:rsidRPr="00C043E9" w:rsidRDefault="00386CF7" w:rsidP="00386CF7">
      <w:pPr>
        <w:pStyle w:val="NormalWeb"/>
        <w:rPr>
          <w:rFonts w:asciiTheme="minorHAnsi" w:hAnsiTheme="minorHAnsi" w:cstheme="minorHAnsi"/>
          <w:color w:val="BF8F00" w:themeColor="accent4" w:themeShade="BF"/>
          <w:sz w:val="28"/>
          <w:szCs w:val="28"/>
          <w:lang w:val="en-US"/>
        </w:rPr>
      </w:pPr>
      <w:r w:rsidRPr="00C043E9">
        <w:rPr>
          <w:rStyle w:val="Strong"/>
          <w:rFonts w:asciiTheme="minorHAnsi" w:hAnsiTheme="minorHAnsi" w:cstheme="minorHAnsi"/>
          <w:color w:val="BF8F00" w:themeColor="accent4" w:themeShade="BF"/>
          <w:sz w:val="28"/>
          <w:szCs w:val="28"/>
          <w:lang w:val="en-US"/>
        </w:rPr>
        <w:t>2023-2024</w:t>
      </w:r>
    </w:p>
    <w:p w14:paraId="22710CC5" w14:textId="77777777" w:rsidR="00386CF7" w:rsidRPr="00C043E9" w:rsidRDefault="00386CF7" w:rsidP="00386CF7">
      <w:pPr>
        <w:pStyle w:val="NormalWeb"/>
        <w:rPr>
          <w:rFonts w:asciiTheme="minorHAnsi" w:hAnsiTheme="minorHAnsi" w:cstheme="minorHAnsi"/>
          <w:lang w:val="en-US"/>
        </w:rPr>
      </w:pPr>
      <w:r w:rsidRPr="00C043E9">
        <w:rPr>
          <w:rStyle w:val="Strong"/>
          <w:rFonts w:asciiTheme="minorHAnsi" w:hAnsiTheme="minorHAnsi" w:cstheme="minorHAnsi"/>
          <w:lang w:val="en-US"/>
        </w:rPr>
        <w:t>Corneel CASERT</w:t>
      </w:r>
      <w:r w:rsidRPr="00C043E9">
        <w:rPr>
          <w:rFonts w:asciiTheme="minorHAnsi" w:hAnsiTheme="minorHAnsi" w:cstheme="minorHAnsi"/>
          <w:lang w:val="en-US"/>
        </w:rPr>
        <w:br/>
        <w:t>Postdoctoral research :  Learning-based control of self-assembly</w:t>
      </w:r>
      <w:r w:rsidRPr="00C043E9">
        <w:rPr>
          <w:rFonts w:asciiTheme="minorHAnsi" w:hAnsiTheme="minorHAnsi" w:cstheme="minorHAnsi"/>
          <w:lang w:val="en-US"/>
        </w:rPr>
        <w:br/>
        <w:t>Doctor of Science : Physics – </w:t>
      </w:r>
      <w:r w:rsidRPr="00C043E9">
        <w:rPr>
          <w:rStyle w:val="Strong"/>
          <w:rFonts w:asciiTheme="minorHAnsi" w:hAnsiTheme="minorHAnsi" w:cstheme="minorHAnsi"/>
          <w:lang w:val="en-US"/>
        </w:rPr>
        <w:t>UGent </w:t>
      </w:r>
      <w:r w:rsidRPr="00C043E9">
        <w:rPr>
          <w:rFonts w:asciiTheme="minorHAnsi" w:hAnsiTheme="minorHAnsi" w:cstheme="minorHAnsi"/>
          <w:lang w:val="en-US"/>
        </w:rPr>
        <w:t xml:space="preserve">– to </w:t>
      </w:r>
      <w:r w:rsidRPr="00C043E9">
        <w:rPr>
          <w:rStyle w:val="Strong"/>
          <w:rFonts w:asciiTheme="minorHAnsi" w:hAnsiTheme="minorHAnsi" w:cstheme="minorHAnsi"/>
          <w:lang w:val="en-US"/>
        </w:rPr>
        <w:t>Lawrence Berkeley National Laboratory </w:t>
      </w:r>
      <w:r w:rsidRPr="00C043E9">
        <w:rPr>
          <w:rFonts w:asciiTheme="minorHAnsi" w:hAnsiTheme="minorHAnsi" w:cstheme="minorHAnsi"/>
          <w:lang w:val="en-US"/>
        </w:rPr>
        <w:t>–</w:t>
      </w:r>
      <w:r w:rsidRPr="00C043E9">
        <w:rPr>
          <w:rFonts w:asciiTheme="minorHAnsi" w:hAnsiTheme="minorHAnsi" w:cstheme="minorHAnsi"/>
          <w:lang w:val="en-US"/>
        </w:rPr>
        <w:br/>
        <w:t xml:space="preserve">Theory of Nanostructured Materials at the Molecular Foundry – Prof. Stephen </w:t>
      </w:r>
      <w:proofErr w:type="spellStart"/>
      <w:r w:rsidRPr="00C043E9">
        <w:rPr>
          <w:rFonts w:asciiTheme="minorHAnsi" w:hAnsiTheme="minorHAnsi" w:cstheme="minorHAnsi"/>
          <w:lang w:val="en-US"/>
        </w:rPr>
        <w:t>Whitelam</w:t>
      </w:r>
      <w:proofErr w:type="spellEnd"/>
      <w:r w:rsidRPr="00C043E9">
        <w:rPr>
          <w:rFonts w:asciiTheme="minorHAnsi" w:hAnsiTheme="minorHAnsi" w:cstheme="minorHAnsi"/>
          <w:lang w:val="en-US"/>
        </w:rPr>
        <w:t>.</w:t>
      </w:r>
    </w:p>
    <w:p w14:paraId="66039F75" w14:textId="77777777" w:rsidR="00386CF7" w:rsidRPr="00C043E9" w:rsidRDefault="00386CF7" w:rsidP="00386CF7">
      <w:pPr>
        <w:pStyle w:val="NormalWeb"/>
        <w:rPr>
          <w:rFonts w:asciiTheme="minorHAnsi" w:hAnsiTheme="minorHAnsi" w:cstheme="minorHAnsi"/>
          <w:lang w:val="en-US"/>
        </w:rPr>
      </w:pPr>
      <w:r w:rsidRPr="00C043E9">
        <w:rPr>
          <w:rStyle w:val="Strong"/>
          <w:rFonts w:asciiTheme="minorHAnsi" w:hAnsiTheme="minorHAnsi" w:cstheme="minorHAnsi"/>
          <w:lang w:val="en-US"/>
        </w:rPr>
        <w:t>Véronique GEORLETTE</w:t>
      </w:r>
      <w:r w:rsidRPr="00C043E9">
        <w:rPr>
          <w:rFonts w:asciiTheme="minorHAnsi" w:hAnsiTheme="minorHAnsi" w:cstheme="minorHAnsi"/>
          <w:lang w:val="en-US"/>
        </w:rPr>
        <w:br/>
        <w:t>Postdoctoral research : Wireless Optical Communication for smart cities – </w:t>
      </w:r>
      <w:proofErr w:type="spellStart"/>
      <w:r w:rsidRPr="00C043E9">
        <w:rPr>
          <w:rStyle w:val="Strong"/>
          <w:rFonts w:asciiTheme="minorHAnsi" w:hAnsiTheme="minorHAnsi" w:cstheme="minorHAnsi"/>
          <w:lang w:val="en-US"/>
        </w:rPr>
        <w:t>UMons</w:t>
      </w:r>
      <w:proofErr w:type="spellEnd"/>
      <w:r w:rsidRPr="00C043E9">
        <w:rPr>
          <w:rFonts w:asciiTheme="minorHAnsi" w:hAnsiTheme="minorHAnsi" w:cstheme="minorHAnsi"/>
          <w:lang w:val="en-US"/>
        </w:rPr>
        <w:t> –</w:t>
      </w:r>
      <w:r w:rsidRPr="00C043E9">
        <w:rPr>
          <w:rFonts w:asciiTheme="minorHAnsi" w:hAnsiTheme="minorHAnsi" w:cstheme="minorHAnsi"/>
          <w:lang w:val="en-US"/>
        </w:rPr>
        <w:br/>
        <w:t xml:space="preserve">to </w:t>
      </w:r>
      <w:r w:rsidRPr="00C043E9">
        <w:rPr>
          <w:rStyle w:val="Strong"/>
          <w:rFonts w:asciiTheme="minorHAnsi" w:hAnsiTheme="minorHAnsi" w:cstheme="minorHAnsi"/>
          <w:lang w:val="en-US"/>
        </w:rPr>
        <w:t>University of Illinois</w:t>
      </w:r>
      <w:r w:rsidRPr="00C043E9">
        <w:rPr>
          <w:rFonts w:asciiTheme="minorHAnsi" w:hAnsiTheme="minorHAnsi" w:cstheme="minorHAnsi"/>
          <w:lang w:val="en-US"/>
        </w:rPr>
        <w:t>, Dept. of Electrical and Computer Engineering – Prof. Lin Cai.</w:t>
      </w:r>
    </w:p>
    <w:p w14:paraId="340926B1" w14:textId="77777777" w:rsidR="00386CF7" w:rsidRPr="00C043E9" w:rsidRDefault="00386CF7" w:rsidP="00386CF7">
      <w:pPr>
        <w:pStyle w:val="NormalWeb"/>
        <w:rPr>
          <w:rFonts w:asciiTheme="minorHAnsi" w:hAnsiTheme="minorHAnsi" w:cstheme="minorHAnsi"/>
          <w:lang w:val="en-US"/>
        </w:rPr>
      </w:pPr>
      <w:r w:rsidRPr="00C043E9">
        <w:rPr>
          <w:rStyle w:val="Strong"/>
          <w:rFonts w:asciiTheme="minorHAnsi" w:hAnsiTheme="minorHAnsi" w:cstheme="minorHAnsi"/>
          <w:lang w:val="en-US"/>
        </w:rPr>
        <w:t>Marine MOEREMANS (Collen-Francqui)</w:t>
      </w:r>
      <w:r w:rsidRPr="00C043E9">
        <w:rPr>
          <w:rFonts w:asciiTheme="minorHAnsi" w:hAnsiTheme="minorHAnsi" w:cstheme="minorHAnsi"/>
          <w:lang w:val="en-US"/>
        </w:rPr>
        <w:br/>
        <w:t>Postdoctoral research :  Pediatric Radiology-Photon-counting Thoracic – </w:t>
      </w:r>
      <w:r w:rsidRPr="00C043E9">
        <w:rPr>
          <w:rStyle w:val="Strong"/>
          <w:rFonts w:asciiTheme="minorHAnsi" w:hAnsiTheme="minorHAnsi" w:cstheme="minorHAnsi"/>
          <w:lang w:val="en-US"/>
        </w:rPr>
        <w:t>ULB </w:t>
      </w:r>
      <w:r w:rsidRPr="00C043E9">
        <w:rPr>
          <w:rFonts w:asciiTheme="minorHAnsi" w:hAnsiTheme="minorHAnsi" w:cstheme="minorHAnsi"/>
          <w:lang w:val="en-US"/>
        </w:rPr>
        <w:t>–</w:t>
      </w:r>
      <w:r w:rsidRPr="00C043E9">
        <w:rPr>
          <w:rFonts w:asciiTheme="minorHAnsi" w:hAnsiTheme="minorHAnsi" w:cstheme="minorHAnsi"/>
          <w:lang w:val="en-US"/>
        </w:rPr>
        <w:br/>
        <w:t xml:space="preserve">to </w:t>
      </w:r>
      <w:r w:rsidRPr="00C043E9">
        <w:rPr>
          <w:rStyle w:val="Strong"/>
          <w:rFonts w:asciiTheme="minorHAnsi" w:hAnsiTheme="minorHAnsi" w:cstheme="minorHAnsi"/>
          <w:lang w:val="en-US"/>
        </w:rPr>
        <w:t>Standford University</w:t>
      </w:r>
      <w:r w:rsidRPr="00C043E9">
        <w:rPr>
          <w:rFonts w:asciiTheme="minorHAnsi" w:hAnsiTheme="minorHAnsi" w:cstheme="minorHAnsi"/>
          <w:lang w:val="en-US"/>
        </w:rPr>
        <w:t xml:space="preserve">, Dept. Pediatric Radiology, Lucile Packard Children’s Hospital – Prof. dr Erika </w:t>
      </w:r>
      <w:proofErr w:type="spellStart"/>
      <w:r w:rsidRPr="00C043E9">
        <w:rPr>
          <w:rFonts w:asciiTheme="minorHAnsi" w:hAnsiTheme="minorHAnsi" w:cstheme="minorHAnsi"/>
          <w:lang w:val="en-US"/>
        </w:rPr>
        <w:t>Rubesova</w:t>
      </w:r>
      <w:proofErr w:type="spellEnd"/>
      <w:r w:rsidRPr="00C043E9">
        <w:rPr>
          <w:rFonts w:asciiTheme="minorHAnsi" w:hAnsiTheme="minorHAnsi" w:cstheme="minorHAnsi"/>
          <w:lang w:val="en-US"/>
        </w:rPr>
        <w:t>, MD.</w:t>
      </w:r>
    </w:p>
    <w:p w14:paraId="47304900" w14:textId="3D3E2849" w:rsidR="00386CF7" w:rsidRDefault="00386CF7" w:rsidP="00386CF7">
      <w:pPr>
        <w:pStyle w:val="NormalWeb"/>
        <w:rPr>
          <w:rFonts w:asciiTheme="minorHAnsi" w:hAnsiTheme="minorHAnsi" w:cstheme="minorHAnsi"/>
          <w:lang w:val="en-US"/>
        </w:rPr>
      </w:pPr>
      <w:r w:rsidRPr="00C043E9">
        <w:rPr>
          <w:rStyle w:val="Strong"/>
          <w:rFonts w:asciiTheme="minorHAnsi" w:hAnsiTheme="minorHAnsi" w:cstheme="minorHAnsi"/>
          <w:lang w:val="en-US"/>
        </w:rPr>
        <w:t>Sara PORCHETTA</w:t>
      </w:r>
      <w:r w:rsidRPr="00C043E9">
        <w:rPr>
          <w:rFonts w:asciiTheme="minorHAnsi" w:hAnsiTheme="minorHAnsi" w:cstheme="minorHAnsi"/>
          <w:lang w:val="en-US"/>
        </w:rPr>
        <w:br/>
        <w:t>Postdoctoral research: Study a new world of weather and climate extremes – </w:t>
      </w:r>
      <w:proofErr w:type="spellStart"/>
      <w:r w:rsidRPr="00C043E9">
        <w:rPr>
          <w:rStyle w:val="Strong"/>
          <w:rFonts w:asciiTheme="minorHAnsi" w:hAnsiTheme="minorHAnsi" w:cstheme="minorHAnsi"/>
          <w:lang w:val="en-US"/>
        </w:rPr>
        <w:t>KULeuven</w:t>
      </w:r>
      <w:proofErr w:type="spellEnd"/>
      <w:r w:rsidRPr="00C043E9">
        <w:rPr>
          <w:rStyle w:val="Strong"/>
          <w:rFonts w:asciiTheme="minorHAnsi" w:hAnsiTheme="minorHAnsi" w:cstheme="minorHAnsi"/>
          <w:lang w:val="en-US"/>
        </w:rPr>
        <w:t> </w:t>
      </w:r>
      <w:r w:rsidRPr="00C043E9">
        <w:rPr>
          <w:rFonts w:asciiTheme="minorHAnsi" w:hAnsiTheme="minorHAnsi" w:cstheme="minorHAnsi"/>
          <w:lang w:val="en-US"/>
        </w:rPr>
        <w:t>–</w:t>
      </w:r>
      <w:r w:rsidRPr="00C043E9">
        <w:rPr>
          <w:rFonts w:asciiTheme="minorHAnsi" w:hAnsiTheme="minorHAnsi" w:cstheme="minorHAnsi"/>
          <w:lang w:val="en-US"/>
        </w:rPr>
        <w:br/>
        <w:t xml:space="preserve">to </w:t>
      </w:r>
      <w:r w:rsidRPr="00C043E9">
        <w:rPr>
          <w:rStyle w:val="Strong"/>
          <w:rFonts w:asciiTheme="minorHAnsi" w:hAnsiTheme="minorHAnsi" w:cstheme="minorHAnsi"/>
          <w:lang w:val="en-US"/>
        </w:rPr>
        <w:t>M.I.T.</w:t>
      </w:r>
      <w:r w:rsidRPr="00C043E9">
        <w:rPr>
          <w:rFonts w:asciiTheme="minorHAnsi" w:hAnsiTheme="minorHAnsi" w:cstheme="minorHAnsi"/>
          <w:lang w:val="en-US"/>
        </w:rPr>
        <w:t>, Dept. Of Civil and Environmental Engineering – Prof. Michael F. Howard.</w:t>
      </w:r>
    </w:p>
    <w:p w14:paraId="0F2AC4FA" w14:textId="77777777" w:rsidR="00C043E9" w:rsidRPr="00C043E9" w:rsidRDefault="00C043E9" w:rsidP="00386CF7">
      <w:pPr>
        <w:pStyle w:val="NormalWeb"/>
        <w:rPr>
          <w:rFonts w:asciiTheme="minorHAnsi" w:hAnsiTheme="minorHAnsi" w:cstheme="minorHAnsi"/>
          <w:lang w:val="en-US"/>
        </w:rPr>
      </w:pPr>
    </w:p>
    <w:p w14:paraId="226D59F9" w14:textId="77777777" w:rsidR="00386CF7" w:rsidRPr="00C043E9" w:rsidRDefault="00386CF7" w:rsidP="00386CF7">
      <w:pPr>
        <w:pStyle w:val="NormalWeb"/>
        <w:rPr>
          <w:rFonts w:asciiTheme="minorHAnsi" w:hAnsiTheme="minorHAnsi" w:cstheme="minorHAnsi"/>
          <w:color w:val="BF8F00" w:themeColor="accent4" w:themeShade="BF"/>
          <w:sz w:val="28"/>
          <w:szCs w:val="28"/>
          <w:lang w:val="en-US"/>
        </w:rPr>
      </w:pPr>
      <w:r w:rsidRPr="00C043E9">
        <w:rPr>
          <w:rFonts w:asciiTheme="minorHAnsi" w:hAnsiTheme="minorHAnsi" w:cstheme="minorHAnsi"/>
          <w:b/>
          <w:bCs/>
          <w:color w:val="BF8F00" w:themeColor="accent4" w:themeShade="BF"/>
          <w:sz w:val="28"/>
          <w:szCs w:val="28"/>
          <w:lang w:val="en-US"/>
        </w:rPr>
        <w:t>2022-2023</w:t>
      </w:r>
    </w:p>
    <w:p w14:paraId="5821582F" w14:textId="77777777" w:rsidR="00386CF7" w:rsidRPr="00C043E9" w:rsidRDefault="00386CF7" w:rsidP="00386CF7">
      <w:pPr>
        <w:pStyle w:val="NormalWeb"/>
        <w:rPr>
          <w:rFonts w:asciiTheme="minorHAnsi" w:hAnsiTheme="minorHAnsi" w:cstheme="minorHAnsi"/>
          <w:lang w:val="en-US"/>
        </w:rPr>
      </w:pPr>
      <w:r w:rsidRPr="00C043E9">
        <w:rPr>
          <w:rStyle w:val="Strong"/>
          <w:rFonts w:asciiTheme="minorHAnsi" w:hAnsiTheme="minorHAnsi" w:cstheme="minorHAnsi"/>
          <w:lang w:val="en-US"/>
        </w:rPr>
        <w:t>Margaux GEUZAINE</w:t>
      </w:r>
      <w:r w:rsidRPr="00C043E9">
        <w:rPr>
          <w:rFonts w:asciiTheme="minorHAnsi" w:hAnsiTheme="minorHAnsi" w:cstheme="minorHAnsi"/>
          <w:b/>
          <w:bCs/>
          <w:lang w:val="en-US"/>
        </w:rPr>
        <w:br/>
      </w:r>
      <w:r w:rsidRPr="00C043E9">
        <w:rPr>
          <w:rFonts w:asciiTheme="minorHAnsi" w:hAnsiTheme="minorHAnsi" w:cstheme="minorHAnsi"/>
          <w:lang w:val="en-US"/>
        </w:rPr>
        <w:t>Postdoctoral research :  Physics-informed machine learning tools for SHM (Structural Health Monitoring)</w:t>
      </w:r>
      <w:r w:rsidRPr="00C043E9">
        <w:rPr>
          <w:rFonts w:asciiTheme="minorHAnsi" w:hAnsiTheme="minorHAnsi" w:cstheme="minorHAnsi"/>
          <w:lang w:val="en-US"/>
        </w:rPr>
        <w:br/>
        <w:t xml:space="preserve">Civil Engineering - </w:t>
      </w:r>
      <w:proofErr w:type="spellStart"/>
      <w:r w:rsidRPr="00C043E9">
        <w:rPr>
          <w:rStyle w:val="Strong"/>
          <w:rFonts w:asciiTheme="minorHAnsi" w:hAnsiTheme="minorHAnsi" w:cstheme="minorHAnsi"/>
          <w:lang w:val="en-US"/>
        </w:rPr>
        <w:t>ULg</w:t>
      </w:r>
      <w:proofErr w:type="spellEnd"/>
      <w:r w:rsidRPr="00C043E9">
        <w:rPr>
          <w:rStyle w:val="Strong"/>
          <w:rFonts w:asciiTheme="minorHAnsi" w:hAnsiTheme="minorHAnsi" w:cstheme="minorHAnsi"/>
          <w:lang w:val="en-US"/>
        </w:rPr>
        <w:t xml:space="preserve"> </w:t>
      </w:r>
      <w:r w:rsidRPr="00C043E9">
        <w:rPr>
          <w:rFonts w:asciiTheme="minorHAnsi" w:hAnsiTheme="minorHAnsi" w:cstheme="minorHAnsi"/>
          <w:lang w:val="en-US"/>
        </w:rPr>
        <w:t>- to</w:t>
      </w:r>
      <w:r w:rsidRPr="00C043E9">
        <w:rPr>
          <w:rStyle w:val="Strong"/>
          <w:rFonts w:asciiTheme="minorHAnsi" w:hAnsiTheme="minorHAnsi" w:cstheme="minorHAnsi"/>
          <w:lang w:val="en-US"/>
        </w:rPr>
        <w:t> University of Notre Dame</w:t>
      </w:r>
      <w:r w:rsidRPr="00C043E9">
        <w:rPr>
          <w:rFonts w:asciiTheme="minorHAnsi" w:hAnsiTheme="minorHAnsi" w:cstheme="minorHAnsi"/>
          <w:lang w:val="en-US"/>
        </w:rPr>
        <w:t xml:space="preserve">, Illinois - </w:t>
      </w:r>
      <w:proofErr w:type="spellStart"/>
      <w:r w:rsidRPr="00C043E9">
        <w:rPr>
          <w:rFonts w:asciiTheme="minorHAnsi" w:hAnsiTheme="minorHAnsi" w:cstheme="minorHAnsi"/>
          <w:lang w:val="en-US"/>
        </w:rPr>
        <w:t>NatHaz</w:t>
      </w:r>
      <w:proofErr w:type="spellEnd"/>
      <w:r w:rsidRPr="00C043E9">
        <w:rPr>
          <w:rFonts w:asciiTheme="minorHAnsi" w:hAnsiTheme="minorHAnsi" w:cstheme="minorHAnsi"/>
          <w:lang w:val="en-US"/>
        </w:rPr>
        <w:t xml:space="preserve"> Modeling Laboratory - Prof Ashan Kareem</w:t>
      </w:r>
    </w:p>
    <w:p w14:paraId="1240DBCB" w14:textId="77777777" w:rsidR="00386CF7" w:rsidRPr="00C043E9" w:rsidRDefault="00386CF7" w:rsidP="00386CF7">
      <w:pPr>
        <w:pStyle w:val="NormalWeb"/>
        <w:rPr>
          <w:rFonts w:asciiTheme="minorHAnsi" w:hAnsiTheme="minorHAnsi" w:cstheme="minorHAnsi"/>
          <w:lang w:val="en-US"/>
        </w:rPr>
      </w:pPr>
      <w:r w:rsidRPr="00C043E9">
        <w:rPr>
          <w:rStyle w:val="Strong"/>
          <w:rFonts w:asciiTheme="minorHAnsi" w:hAnsiTheme="minorHAnsi" w:cstheme="minorHAnsi"/>
          <w:lang w:val="en-US"/>
        </w:rPr>
        <w:t>Jolien GIJBELS</w:t>
      </w:r>
      <w:r w:rsidRPr="00C043E9">
        <w:rPr>
          <w:rFonts w:asciiTheme="minorHAnsi" w:hAnsiTheme="minorHAnsi" w:cstheme="minorHAnsi"/>
          <w:b/>
          <w:bCs/>
          <w:lang w:val="en-US"/>
        </w:rPr>
        <w:br/>
      </w:r>
      <w:r w:rsidRPr="00C043E9">
        <w:rPr>
          <w:rFonts w:asciiTheme="minorHAnsi" w:hAnsiTheme="minorHAnsi" w:cstheme="minorHAnsi"/>
          <w:lang w:val="en-US"/>
        </w:rPr>
        <w:t xml:space="preserve">Postdoctoral research : Patient agency in Belgium and the USA, 1890s-1960s - </w:t>
      </w:r>
      <w:proofErr w:type="spellStart"/>
      <w:r w:rsidRPr="00C043E9">
        <w:rPr>
          <w:rStyle w:val="Strong"/>
          <w:rFonts w:asciiTheme="minorHAnsi" w:hAnsiTheme="minorHAnsi" w:cstheme="minorHAnsi"/>
          <w:lang w:val="en-US"/>
        </w:rPr>
        <w:t>KULeuven</w:t>
      </w:r>
      <w:proofErr w:type="spellEnd"/>
      <w:r w:rsidRPr="00C043E9">
        <w:rPr>
          <w:rFonts w:asciiTheme="minorHAnsi" w:hAnsiTheme="minorHAnsi" w:cstheme="minorHAnsi"/>
          <w:lang w:val="en-US"/>
        </w:rPr>
        <w:t xml:space="preserve"> - to </w:t>
      </w:r>
      <w:r w:rsidRPr="00C043E9">
        <w:rPr>
          <w:rStyle w:val="Strong"/>
          <w:rFonts w:asciiTheme="minorHAnsi" w:hAnsiTheme="minorHAnsi" w:cstheme="minorHAnsi"/>
          <w:lang w:val="en-US"/>
        </w:rPr>
        <w:t xml:space="preserve">Johns Hopkins University, </w:t>
      </w:r>
      <w:r w:rsidRPr="00C043E9">
        <w:rPr>
          <w:rStyle w:val="Strong"/>
          <w:rFonts w:asciiTheme="minorHAnsi" w:hAnsiTheme="minorHAnsi" w:cstheme="minorHAnsi"/>
          <w:b w:val="0"/>
          <w:bCs w:val="0"/>
          <w:lang w:val="en-US"/>
        </w:rPr>
        <w:t>Dept of the History of Medicine - Prof. Jeremy A. Greene, supervisor Dr. Elizabeth O'Brien.</w:t>
      </w:r>
    </w:p>
    <w:p w14:paraId="5D3CB09E" w14:textId="77777777" w:rsidR="00386CF7" w:rsidRPr="00C043E9" w:rsidRDefault="00386CF7" w:rsidP="00386CF7">
      <w:pPr>
        <w:pStyle w:val="NormalWeb"/>
        <w:rPr>
          <w:rFonts w:asciiTheme="minorHAnsi" w:hAnsiTheme="minorHAnsi" w:cstheme="minorHAnsi"/>
          <w:lang w:val="en-US"/>
        </w:rPr>
      </w:pPr>
      <w:r w:rsidRPr="00C043E9">
        <w:rPr>
          <w:rStyle w:val="Strong"/>
          <w:rFonts w:asciiTheme="minorHAnsi" w:hAnsiTheme="minorHAnsi" w:cstheme="minorHAnsi"/>
          <w:lang w:val="en-US"/>
        </w:rPr>
        <w:t>Daniel NAEGELS</w:t>
      </w:r>
      <w:r w:rsidRPr="00C043E9">
        <w:rPr>
          <w:rFonts w:asciiTheme="minorHAnsi" w:hAnsiTheme="minorHAnsi" w:cstheme="minorHAnsi"/>
          <w:lang w:val="en-US"/>
        </w:rPr>
        <w:br/>
        <w:t xml:space="preserve">Postdoctoral research :  in theoretical physics : Spontaneous symmetry breaking in physics- </w:t>
      </w:r>
      <w:r w:rsidRPr="00C043E9">
        <w:rPr>
          <w:rStyle w:val="Strong"/>
          <w:rFonts w:asciiTheme="minorHAnsi" w:hAnsiTheme="minorHAnsi" w:cstheme="minorHAnsi"/>
          <w:lang w:val="en-US"/>
        </w:rPr>
        <w:t>ULB</w:t>
      </w:r>
      <w:r w:rsidRPr="00C043E9">
        <w:rPr>
          <w:rFonts w:asciiTheme="minorHAnsi" w:hAnsiTheme="minorHAnsi" w:cstheme="minorHAnsi"/>
          <w:lang w:val="en-US"/>
        </w:rPr>
        <w:t xml:space="preserve"> – to </w:t>
      </w:r>
      <w:r w:rsidRPr="00C043E9">
        <w:rPr>
          <w:rStyle w:val="Strong"/>
          <w:rFonts w:asciiTheme="minorHAnsi" w:hAnsiTheme="minorHAnsi" w:cstheme="minorHAnsi"/>
          <w:lang w:val="en-US"/>
        </w:rPr>
        <w:t xml:space="preserve">Columbia University, </w:t>
      </w:r>
      <w:r w:rsidRPr="00C043E9">
        <w:rPr>
          <w:rStyle w:val="Strong"/>
          <w:rFonts w:asciiTheme="minorHAnsi" w:hAnsiTheme="minorHAnsi" w:cstheme="minorHAnsi"/>
          <w:b w:val="0"/>
          <w:bCs w:val="0"/>
          <w:lang w:val="en-US"/>
        </w:rPr>
        <w:t>High Energy Theory Group - Prof. Alberto Nicolis.</w:t>
      </w:r>
    </w:p>
    <w:p w14:paraId="4B1EEFF5" w14:textId="78353C94" w:rsidR="00014F11" w:rsidRPr="00C043E9" w:rsidRDefault="00386CF7" w:rsidP="00C043E9">
      <w:pPr>
        <w:pStyle w:val="NormalWeb"/>
        <w:rPr>
          <w:rFonts w:asciiTheme="minorHAnsi" w:hAnsiTheme="minorHAnsi" w:cstheme="minorHAnsi"/>
          <w:lang w:val="en-US"/>
        </w:rPr>
      </w:pPr>
      <w:r w:rsidRPr="00C043E9">
        <w:rPr>
          <w:rStyle w:val="Strong"/>
          <w:rFonts w:asciiTheme="minorHAnsi" w:hAnsiTheme="minorHAnsi" w:cstheme="minorHAnsi"/>
          <w:lang w:val="en-US"/>
        </w:rPr>
        <w:t>Robijn VANHOVE</w:t>
      </w:r>
      <w:r w:rsidRPr="00C043E9">
        <w:rPr>
          <w:rFonts w:asciiTheme="minorHAnsi" w:hAnsiTheme="minorHAnsi" w:cstheme="minorHAnsi"/>
          <w:lang w:val="en-US"/>
        </w:rPr>
        <w:br/>
        <w:t xml:space="preserve">Postdoctoral research: Topological phases of matter and criticality - </w:t>
      </w:r>
      <w:r w:rsidRPr="00C043E9">
        <w:rPr>
          <w:rStyle w:val="Strong"/>
          <w:rFonts w:asciiTheme="minorHAnsi" w:hAnsiTheme="minorHAnsi" w:cstheme="minorHAnsi"/>
          <w:lang w:val="en-US"/>
        </w:rPr>
        <w:t>UGent</w:t>
      </w:r>
      <w:r w:rsidRPr="00C043E9">
        <w:rPr>
          <w:rFonts w:asciiTheme="minorHAnsi" w:hAnsiTheme="minorHAnsi" w:cstheme="minorHAnsi"/>
          <w:lang w:val="en-US"/>
        </w:rPr>
        <w:t xml:space="preserve"> - to </w:t>
      </w:r>
      <w:r w:rsidRPr="00C043E9">
        <w:rPr>
          <w:rStyle w:val="Strong"/>
          <w:rFonts w:asciiTheme="minorHAnsi" w:hAnsiTheme="minorHAnsi" w:cstheme="minorHAnsi"/>
          <w:lang w:val="en-US"/>
        </w:rPr>
        <w:t xml:space="preserve">Caltech, </w:t>
      </w:r>
      <w:r w:rsidRPr="00C043E9">
        <w:rPr>
          <w:rStyle w:val="Strong"/>
          <w:rFonts w:asciiTheme="minorHAnsi" w:hAnsiTheme="minorHAnsi" w:cstheme="minorHAnsi"/>
          <w:b w:val="0"/>
          <w:bCs w:val="0"/>
          <w:lang w:val="en-US"/>
        </w:rPr>
        <w:t>Division of Physics, Mathematics and Astronomy : Condensed Matter Physics - Prof. Xie Chen.</w:t>
      </w:r>
    </w:p>
    <w:p w14:paraId="465309D8" w14:textId="2E9EB5BD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2021-2022</w:t>
      </w:r>
    </w:p>
    <w:p w14:paraId="7AAD816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Pierre FOIDART (Collen-Francqui Fellow)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 :  Aneuploidy in Triple-Negative Breast Cancer: resistance,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immunosensitivity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Harvard Medical School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Dana Farber Cancer Institute, Department of medical oncology, Polyak Laboratory for Breast Cancer Research - Prof. Kornelia Polyak.</w:t>
      </w:r>
    </w:p>
    <w:p w14:paraId="6D4B2A4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Thomas GOOSSENS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 : Simulating thin-film filters for spectral imaging - 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to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Psychology Dept, Center for Cognitive and Neurobiological Imaging - Prof Brian Wandell.</w:t>
      </w:r>
    </w:p>
    <w:p w14:paraId="77A102F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Reda TIANI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 :  Dissipative structures in non-ideal environments -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– to 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Virginia Polytechnic Institute and State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Center for Soft Matter and Biological Physics - Prof Uwe C.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Täuber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.</w:t>
      </w:r>
    </w:p>
    <w:p w14:paraId="76FB813D" w14:textId="77777777" w:rsidR="00386CF7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Laurien VANDEWALLE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research: CFD-DEM - Computational Fluid Dynamics-Discrete Element Method modelling of catalytic reactors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to 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Mechanical Engineering Department, the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NaNo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Energy Laboratory - Prof. Hai Wang.</w:t>
      </w:r>
    </w:p>
    <w:p w14:paraId="26D24FE7" w14:textId="77777777" w:rsidR="00C043E9" w:rsidRPr="00C043E9" w:rsidRDefault="00C043E9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</w:p>
    <w:p w14:paraId="2999F45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2020-2021</w:t>
      </w:r>
    </w:p>
    <w:p w14:paraId="123EF50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 xml:space="preserve">Thomas BALLIGAND (Collen-Francqui Fellow)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 : Nanobodies and oncogenic calreticulin proteins -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UCLouvain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to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medical School, Children's Hospital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Program in Cellular and Molecular medicine - Prof. Hidde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Ploegh</w:t>
      </w:r>
      <w:proofErr w:type="spellEnd"/>
    </w:p>
    <w:p w14:paraId="144B2EC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Pieter BOSMANS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 : Theoretical high energy physics - 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– to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Princeton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dept. of Physics, High Energy Theory group – Prof. Silviu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Pufu</w:t>
      </w:r>
      <w:proofErr w:type="spellEnd"/>
    </w:p>
    <w:p w14:paraId="234ED10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Pouyan EBRAHIMBABAIE VARNOSFADERANI (Collen-Francqui Fellow)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 : Mathematical modeling of physiology of drowsiness – 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to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UCLA,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dept. of Computational Medicine – Prof. Tom Chou</w:t>
      </w:r>
    </w:p>
    <w:p w14:paraId="5544E1C0" w14:textId="2CB9BC20" w:rsidR="00386CF7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Benoît LEGAT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 : Applied mathematics to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M.I.T.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Laboratory for Information &amp; Decision Systems (LIDS) – Prof. Pablo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Parrilo</w:t>
      </w:r>
      <w:proofErr w:type="spellEnd"/>
    </w:p>
    <w:p w14:paraId="34DEC4AC" w14:textId="77777777" w:rsidR="00C043E9" w:rsidRPr="00C043E9" w:rsidRDefault="00C043E9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</w:p>
    <w:p w14:paraId="4E95625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2019-2020</w:t>
      </w:r>
    </w:p>
    <w:p w14:paraId="53EB349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Gregory DEBRUYNE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 : Mathematics -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UGent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to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University of 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Illinoy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Prof. K. Ford et H. Diamond</w:t>
      </w:r>
    </w:p>
    <w:p w14:paraId="014C940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Séverine LANNOY (Collen-Francqui Fellow)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 :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Emotinal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and reward processes in binge drinking -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UCLouvain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– to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Stanford University,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dept. of Psychiatry &amp; Behavioral Sciences – Prof. E. Sullivan -</w:t>
      </w:r>
    </w:p>
    <w:p w14:paraId="71D7222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Manon STIPULANTI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 : Fine theorems and applications to Pascal triangles – 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to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Hofstra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Dept. of Mathematics – Prof. Eric Rowland -</w:t>
      </w:r>
    </w:p>
    <w:p w14:paraId="65466E6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David VANNEROM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 : Search for Heavy Neutral Leptons with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IceCube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naar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M.I.T.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dept. of physics – Group of Professor J. Conrad, based at the Wisconsin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IceCube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Particle Astrophysics Center</w:t>
      </w:r>
    </w:p>
    <w:p w14:paraId="5A05BC2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290F3AF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2018-2019</w:t>
      </w:r>
    </w:p>
    <w:p w14:paraId="48561509" w14:textId="77777777" w:rsidR="00386CF7" w:rsidRPr="00C043E9" w:rsidRDefault="00386CF7" w:rsidP="00386CF7">
      <w:pPr>
        <w:spacing w:beforeAutospacing="1" w:after="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Pieter CLAEYS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 : Theoretical condensed matter physics -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UGent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– to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Boston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Quantum Condensed Matter Physics Group - Prof. Anatoli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Plolkovnikov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2971C50D" w14:textId="77777777" w:rsidR="00386CF7" w:rsidRPr="00C043E9" w:rsidRDefault="00386CF7" w:rsidP="00386CF7">
      <w:pPr>
        <w:spacing w:beforeAutospacing="1" w:after="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Danahe MOHAMMED (Collen-Francqui Fellow)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 : Tuning cell migration through matrix orientation – 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UMons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to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school of engineering, experimental soft condensed matter group – Prof. David Weitz</w:t>
      </w:r>
    </w:p>
    <w:p w14:paraId="0CA141D7" w14:textId="77777777" w:rsidR="00386CF7" w:rsidRPr="00C043E9" w:rsidRDefault="00386CF7" w:rsidP="00386CF7">
      <w:pPr>
        <w:spacing w:beforeAutospacing="1" w:after="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François ROTTENBERG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 : Signal processing for 5G wireless communications –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UCLouvain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to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Southern California (USC)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Mong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Hsieh Department of Electrical and Computer Engineering, Lab. Wireless Devices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ans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Systems Group (WIDES) Los Angeles – Prof. Andreas Molisch </w:t>
      </w:r>
    </w:p>
    <w:p w14:paraId="21679ED6" w14:textId="77777777" w:rsidR="00386CF7" w:rsidRPr="00C043E9" w:rsidRDefault="00386CF7" w:rsidP="00386CF7">
      <w:pPr>
        <w:spacing w:beforeAutospacing="1" w:after="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 xml:space="preserve">Sarah VEUGELEN (Collen-Francqui Fellow)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 : Activation of neuroprotective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microglio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br/>
        <w:t xml:space="preserve">to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Icahn School of Medicine at Mount 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Sinaï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dept. of neuroscience, Friedman Brain Institute – Dr. Anne Schaefer</w:t>
      </w:r>
    </w:p>
    <w:p w14:paraId="1F45476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3FD0A46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2017-2018</w:t>
      </w:r>
    </w:p>
    <w:p w14:paraId="423F5AB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Nick BULTINCK (Landon Clay-Francqui Fellow)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Postdoctoral research on theoretical physics : quantum mechanics -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UGent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 to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Princeton University,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Dept. of Physics - Prof. Zaletel</w:t>
      </w:r>
    </w:p>
    <w:p w14:paraId="13889FF0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Evelyne COLLIGNON (Collen-Francqui Fellow)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Postdoctoral research in biomedical sciences : Unravelling the role of new epigenetic modification in aging -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ULB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 to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The Brunet Lab.</w:t>
      </w:r>
    </w:p>
    <w:p w14:paraId="7B6C722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Ivo STASSEN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Postdoctoral research to explore physical properties of metal-organic conductive materials –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 Leuven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– to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Massachusetts Institute of Technology (MIT)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Dept. of Chemistry – Prof. M. Dincă.  </w:t>
      </w:r>
    </w:p>
    <w:p w14:paraId="0A645CA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Damien SLUYSMANS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 : Design of synthetic molecular machines - to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Northwestern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Dept. of Chemistry - Prof. F. Stoddart</w:t>
      </w:r>
    </w:p>
    <w:p w14:paraId="4743FAF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15FEBBD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2016-2017</w:t>
      </w:r>
    </w:p>
    <w:p w14:paraId="68788A6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Lien BECKERS (Landon Clay - Francqui Fellow) 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 on the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ApoE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in microglia as a disease regulator in MS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Medical School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Brigham and Women's Hospital, Laboratory at Center for Neurologic Diseases - Prof. Dr. Oleg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Butovsky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</w:p>
    <w:p w14:paraId="7362A22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Augustin COSSE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Postdoctoral research in Mathematics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UCLouvain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NYU, Courant Institute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Prof. Bruce Kleiner</w:t>
      </w:r>
    </w:p>
    <w:p w14:paraId="29F495D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Sander GOVERS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Postdoctoral research on the Patterns and heterogeneity in bacterial growth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Yale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dept. of Molecular, Cellular and Developmental Biology, Microbial Pathogenesis Section - Prof. Jacobs-Wagner.</w:t>
      </w:r>
    </w:p>
    <w:p w14:paraId="2725AFA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Cleo GOYVAERTS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Postdoctoral research to Explore and modulate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intratumoral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myeloid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celles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Icahn School of Medicine at Mount Sinai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Oncological Science Department, The Tisch Cancer and Immunology Institute - Prof. Miriam Merad</w:t>
      </w:r>
    </w:p>
    <w:p w14:paraId="6BCF686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0EE480F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2015-2016</w:t>
      </w:r>
    </w:p>
    <w:p w14:paraId="6F339BC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Frédéric BOUCHE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 Postdoctoral research on flowering time control in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brachypodium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distachyon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Wisconsin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Biochemistry dept. - Prof. R.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Amasino</w:t>
      </w:r>
      <w:proofErr w:type="spellEnd"/>
    </w:p>
    <w:p w14:paraId="29ED0A2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Nicolas LECONTE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Postdoctoral research on transport and hall physics in strained graphene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UCLouvain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Texas at Austin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Dept. of Physics - Prof. R. Hazeltine</w:t>
      </w:r>
    </w:p>
    <w:p w14:paraId="05AB254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Thomas MERTENS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(Landon Clay-Francqui Fellow) 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Postdoctoral research in theoretical high-energy physics : string theory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Princeton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Dept. of physics - Prof. H. Verlinde </w:t>
      </w:r>
    </w:p>
    <w:p w14:paraId="11C0F31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Jérémy ODENT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Postdoctoral research in smart polymeric materials –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UMons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Cornell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College of engineering – Prof. E. P.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Giannelis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323AE0A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Maud QUINZIN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Postdoctoral research on conservation genomics and evolutionary biology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Yale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Yale Institute for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biospheric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studies - Prof. A.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Caccone</w:t>
      </w:r>
      <w:proofErr w:type="spellEnd"/>
    </w:p>
    <w:p w14:paraId="17C9F11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Neil SAAD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Postdoctoral research on infectious disease and vaccine epidemiology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Yale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School of Public Health - Dr. Virginia Pitzer</w:t>
      </w:r>
    </w:p>
    <w:p w14:paraId="3933BC1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Bram VANDEKERCKHOVE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Postdoctoral research on cognitive neuroscience of language processing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UA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Tufts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Dept. of psychology - Prof. G. Kuperberg</w:t>
      </w:r>
    </w:p>
    <w:p w14:paraId="10C31D3E" w14:textId="77777777" w:rsidR="00386CF7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168B0EC7" w14:textId="77777777" w:rsidR="00C043E9" w:rsidRDefault="00C043E9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</w:p>
    <w:p w14:paraId="182C42C0" w14:textId="77777777" w:rsidR="00C043E9" w:rsidRPr="00C043E9" w:rsidRDefault="00C043E9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</w:p>
    <w:p w14:paraId="28457C10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2014-2015</w:t>
      </w:r>
    </w:p>
    <w:p w14:paraId="0CB52F8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Jana ASSELMAN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Postdoctoral research in Ecological and environmental genomics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Notre Dame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dept. of Biological Science - Prof. M.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Pfrender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1DEE27D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Nele CALLEBAUT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Postdoctoral research in Theoretical physics : gauge-gravity duality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Princeton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dept. of Physics: Joseph Henry laboratories - Prof. S. Gubser</w:t>
      </w:r>
    </w:p>
    <w:p w14:paraId="547B20F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Pieter COULIER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Postdoctoral research on the solution of large scale computing problems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Mechanical and Engineering Dept. Prof. E.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Darve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br/>
        <w:t>Pieter’s postdoctoral research at Stanford University focused on the development of fast linear algebra algorithms for the solution of large scale computing problems.</w:t>
      </w:r>
    </w:p>
    <w:p w14:paraId="12ADB1D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Benjamin DELATTE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Posdoctoral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research in Epigenetic editing of the p16INK4A promotor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La Jolla Institute for Allergy &amp; Immunology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Prof. A. Rao</w:t>
      </w:r>
    </w:p>
    <w:p w14:paraId="2C8BC7A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Anne-Catherine HEUSKIN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Postdoctoral research on the Clustering model in cells exposed to HZE particles -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FUNDP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to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UC Berkely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Cancer System Biology - Prof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.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S. Costes</w:t>
      </w:r>
    </w:p>
    <w:p w14:paraId="0977A0B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Audrey MAUDOUX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(Landon Clay-Francqui Fellow)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Posdoctoral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research on the Neuromodulation effect on tinnitus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Georgetown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Medical Center - Prof. J.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Rauschecker</w:t>
      </w:r>
      <w:proofErr w:type="spellEnd"/>
    </w:p>
    <w:p w14:paraId="4D5CA1A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Kim VAN LIEFFERINGE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Postdoctoral research in Classical archaeology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Archeology Center - Prof. I. Morris</w:t>
      </w:r>
    </w:p>
    <w:p w14:paraId="75B19CF0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Jiayun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ZHOU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Postdoctoral research on integrated study of gas dynamics in sea ice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Duke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division of Earth and Ocean Sciences - Prof. Nicolas Cassar</w:t>
      </w:r>
    </w:p>
    <w:p w14:paraId="39DEA24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2D03E6F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2013-2014</w:t>
      </w:r>
    </w:p>
    <w:p w14:paraId="09BF760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Klaas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BENTEIN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- 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Doctoraat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Taalkunde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Michigan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– Dept. of classical studies – Prof. A.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Verhoogt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Postdoctoral research in Papyrology, linguistics</w:t>
      </w:r>
    </w:p>
    <w:p w14:paraId="111FD98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Erlinde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CORNELIS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(Collen-Francqui Fellow)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–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Doctoraat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“Two-sided messages for nonprofit communication”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San Diego State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 Dept. of Marketing – D. Schwartz – Postdoctoral research in Health communication/Social marketing</w:t>
      </w:r>
    </w:p>
    <w:p w14:paraId="0DE850C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Jan-Walter DE NEVE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(Collen-Francqui Fellow) – Postdoctoral research in Immunology &amp; infectious diseases - ULB - to Harvard University – Graduate Studies – Public Health (M.P.H./Ph.D.) </w:t>
      </w:r>
    </w:p>
    <w:p w14:paraId="2470BCF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Simon DE RIJCK (Landon Clay-Francqui Fellow)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– MS in de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fysica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en de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sterrekunde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–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/Uppsala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Texas Austin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 PhD in Elementary Particle Physics or Nuclear Physics</w:t>
      </w:r>
    </w:p>
    <w:p w14:paraId="140EFAB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Bernd LANNAU (Collen-Francqui Fellow)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– Master in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geneeskunde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Pittsburgh School of Medicine –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Dept. of Plastic surgery – Prof. P. Rubin – Postdoctoral research in Plastic surgery - lipofilling</w:t>
      </w:r>
    </w:p>
    <w:p w14:paraId="1DB44EC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Olivier SARTENAER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Doctorat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en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philosophie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–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UCLouvain/Cambridge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Columbia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– Dept. Of Philosophy – M.S.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Quarato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– Postdoctoral research in the Philosophy of science.</w:t>
      </w:r>
    </w:p>
    <w:p w14:paraId="293E6F5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Tom SERCU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– MS in data science –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Ugent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/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Stüttgart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 NYU – MS in Computer science, focus on machine learning</w:t>
      </w:r>
    </w:p>
    <w:p w14:paraId="5B42815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Laurent SLITS (Collen-Francqui Fellow)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 Master in Business Engineering, Master in International Management and Master in Law –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UCLouvain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Columbia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– LL.M. in Corporate, Financial &amp; International Economic Law.</w:t>
      </w:r>
    </w:p>
    <w:p w14:paraId="216A03C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Lawrence VERHELST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(Collen-Francqui Fellow)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Master in de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rechten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Harvard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 LL.M.</w:t>
      </w:r>
    </w:p>
    <w:p w14:paraId="7B1F190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Jean-Charles WIJNANDTS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– Master en sciences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économiques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–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Pennsylvania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 PhD in Economics</w:t>
      </w:r>
    </w:p>
    <w:p w14:paraId="7310A69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60D3E8C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2012-2013</w:t>
      </w:r>
    </w:p>
    <w:p w14:paraId="3C956F0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Eliran BOKSENBOJM (Collen-Francqui Fellow) -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PhD student in Theoretical Physics-Research in non-equilibrium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Stastistical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Mechanics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Dept. of applied Mathematics Prof. L. Mahadevan - Postdoc. Res.in Soft Matter Physics and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Econophysics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.</w:t>
      </w:r>
    </w:p>
    <w:p w14:paraId="4BD273B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Aurelie BUFFIN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PhD "Food flow and stock management in an ant colony"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Arizona State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Prof. S. Pratt - Postdoc. Res. on the cooperative transport in ants</w:t>
      </w:r>
    </w:p>
    <w:p w14:paraId="63ADB7C0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Ludovic D'AURIA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(Collen-Francqui Fellow)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PhD Biomedical Science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UCLouvain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Medical School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Children's Hospital Boston - Prof. Dr. W.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Lencer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Postdoc. Res. on the sphingolipid roles in bacterial toxin invasion.</w:t>
      </w:r>
    </w:p>
    <w:p w14:paraId="1A6F282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Sophie DELWAIDE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Master Private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Chicago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LLM in Financial Law.</w:t>
      </w:r>
    </w:p>
    <w:p w14:paraId="35642D1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Jurgen GOOSSENS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PhD in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Yale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LLM Public law (comparative) constitutional law</w:t>
      </w:r>
    </w:p>
    <w:p w14:paraId="5F23C6A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Karel GOOSSENS (Collen-Francqui Fellow)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Dr. in chemistry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of Texas 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Austin - Prof. Bielawski - Postdoc. Res. in Chemistry : Graphene-based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carbocatalysts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and hybrid catalysts</w:t>
      </w:r>
    </w:p>
    <w:p w14:paraId="7A886D3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Robbe GORIS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(Collen-Francqui Fellow)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Doctor of Psychology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NYU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Center for Neural Science - Prof. A. Movshon - Postdoc. Res. on how the brain processes visual perception.</w:t>
      </w:r>
    </w:p>
    <w:p w14:paraId="5ED40AC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Delphine GRYNBERG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PhD in Psychological Science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UCLouvain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Michigan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Research Center for Group Dynamics - Interdisciplinary program on empathy and altruism research - Prof. S. Konrath - Postdoc. Res. on the effect of closeness on empathy of pain.</w:t>
      </w:r>
    </w:p>
    <w:p w14:paraId="07ADC4D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David OYEN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(Collen-Francqui Fellow)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PhD : Bio-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ingineering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in chemistry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The Scripps Research Institute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Dept. of Molecular Biology - Prof. P. Wright - Postdoc. Res. on the role of Dynamics in Dihydrofolate reductase (DHFR) catalysis</w:t>
      </w:r>
    </w:p>
    <w:p w14:paraId="30662CF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5AD737D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2011-2012</w:t>
      </w:r>
    </w:p>
    <w:p w14:paraId="0D875EC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Géraldine BRICHANT (Francqui Collen Fellow)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Dr. in Biomedical Sciences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Yale University 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Dept.of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Reproductive Endocrinology and Infertility - Prof. Taylor - Post-doc. res. on Endometriosis, a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gynaecologic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condition</w:t>
      </w:r>
    </w:p>
    <w:p w14:paraId="1D4C8A7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Richard COPIN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Dr. in Immunology and Microbiology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FUNDP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NYU School of Medicine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Div. of infectious Diseases - Prof. J. Ernst - Postdoc. res. in Adaptive Immune System -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Hostpathogen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Relationship</w:t>
      </w:r>
    </w:p>
    <w:p w14:paraId="1C6875E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Malika DEKKICHE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Doctorat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en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Langues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et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Littérature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br/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University of Chicago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Prof. John E. Woods -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Dept.of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History, Near Eastern Languages and Civilizations - Post-doc. res. in Islamic Studies - War and diplomacy between Egypt and Iran in the XC century</w:t>
      </w:r>
    </w:p>
    <w:p w14:paraId="6E7F2E9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Laurence DELLE VIGNE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(Francqui Collen Fellow)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Dr. in Medicine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Scripps Research Institute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Prof. Brunhilde Felding-Habermann - Post-doc. res. in Obstetrics and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Gynaecology</w:t>
      </w:r>
      <w:proofErr w:type="spellEnd"/>
    </w:p>
    <w:p w14:paraId="202B991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Thomas DERMINE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Bachelor in Political Sciences, Bachelor in Business Engineering, Master in Business Economics - *ULB *- to *Harvard University *John F. Kennedy School of Government - M. Sc. in Public Administration - General training on public decision-making process and tools. Graduate research at Harvard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Mossavar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-Rahmani Center for Business and Government on the application of 'social impact bonds', innovative partnership mechanisms to fund and improve the efficiency of social services in continental Europe</w:t>
      </w:r>
    </w:p>
    <w:p w14:paraId="439C1A2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Thomas MARICHAL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(Francqui Collen Fellow)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Dr. en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Médecine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Vétérinaire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Medical Center, dept. of Pathology - Prof. Stephen Galli - Post-doc. res. in Immunology,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whith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special emphasis on innate immune cell biology and allergy</w:t>
      </w:r>
    </w:p>
    <w:p w14:paraId="56A5645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Anaïs PERILLEUX (Francqui Collen Fellow)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Dr. in Microfinance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UMons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Yale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Dept. of Economics - Prof. T.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Guinnane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Postdoc. res. in Micro-economic analysis on lessons that can be learnt from history for financial cooperatives</w:t>
      </w:r>
    </w:p>
    <w:p w14:paraId="2206A98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Jordi QUOIDBACH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(Francqui Collen Fellow)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Dr. in Psychological Sciences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Harvard 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Univesity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Dept. of Psychology - Prof. D. Gilbert - Post-doc. res. in Hedonic Psychology</w:t>
      </w:r>
    </w:p>
    <w:p w14:paraId="74A2970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Cédric ROLIN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PhD en Sciences de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l'ingénieur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Michigan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Optoelectronic Components and Materials - Prof. S. Forrest - Post-doc. res. in Material Sciences in the field of Organic Vapor Phase Deposition</w:t>
      </w:r>
    </w:p>
    <w:p w14:paraId="1C88D27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Maarten VAN ACKER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Dr. in Engineering - on Infrastructure Design and Urbanization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Parsons School of Design Strategies in New-York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Dean Miodrag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Mitrasinovic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Postdoc. res. on the threshold between urbanism, urbanization and infrastructure design</w:t>
      </w:r>
    </w:p>
    <w:p w14:paraId="47FF00D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Barbara VINCK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Master English-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latin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Columbia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PhD in Latin</w:t>
      </w:r>
    </w:p>
    <w:p w14:paraId="1CD0EBC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15F16AA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2010-2011</w:t>
      </w:r>
    </w:p>
    <w:p w14:paraId="6994BE0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Thomas BITOUN (Landon T. Clay Fellow)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Doctor in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Mathemactics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Massachusetts Institute of Technology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(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MIT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) - Prof. R.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Bezrukavnikov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Post-doc. res. in Mathematics</w:t>
      </w:r>
    </w:p>
    <w:p w14:paraId="0A4B62C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Thomas DECLERCK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Master in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naar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NYU - L.L.M. in international law, with particular emphasis on corporate social responsibility</w:t>
      </w:r>
    </w:p>
    <w:p w14:paraId="0918F0F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Simon DE STERCKE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Master of Electromechanical Engineering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Yale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School of Forestry &amp; Environmental Studies - MS in the field of Energy and Environment</w:t>
      </w:r>
    </w:p>
    <w:p w14:paraId="1CE00B1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François JOURET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Dr. in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Medecine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surgery, delivery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Yale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Dept. of Cellular and Molecular Physiology - Post-doc.res. in Cellular and Molecular Physiology-Nephrology</w:t>
      </w:r>
    </w:p>
    <w:p w14:paraId="5A1569E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Veerle REUMERS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Dr. in Biomedical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Massachusetts general Hospital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East - Prof. B. Hyman - Post-doc. res. in Medical Sciences</w:t>
      </w:r>
    </w:p>
    <w:p w14:paraId="028BF3B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Daan STRUYVEN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Ingenieur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de Gestion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Massachusetts Institute of Technology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(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MIT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) - PhD in Economics</w:t>
      </w:r>
    </w:p>
    <w:p w14:paraId="4E11B3E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Julie VAN BOGAERT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Doctor in linguistics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 Santa Barbara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Prof. Dr. Sandra Thompson - Post-doc. res. in Linguistics</w:t>
      </w:r>
    </w:p>
    <w:p w14:paraId="182FB1D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Bart VAN DER SCHUEREN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Doctor of Medical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Columbia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New York Obesity Research Center, Prof. dr. B.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Laferrère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Post-doc. res. in Medical Sciences - Endocrinology</w:t>
      </w:r>
    </w:p>
    <w:p w14:paraId="78C728F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Ben VAN ROMPUY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Doctor in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Georgetown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Law Center - Post-doc. res. in the area of comparative US/EC antitrust law</w:t>
      </w:r>
    </w:p>
    <w:p w14:paraId="0B7ADEE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03C6EC4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2009-2010</w:t>
      </w:r>
    </w:p>
    <w:p w14:paraId="016288B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Cécile ABRAMOWICZ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Master in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Harvard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-L.L.M. in Business Law</w:t>
      </w:r>
    </w:p>
    <w:p w14:paraId="3C241ED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Jacques BENATAR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Master in mathematics 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UCLA - 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PhD in Mathematics</w:t>
      </w:r>
    </w:p>
    <w:p w14:paraId="50C0CF3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Thien DANG-VU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Dr. in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medecine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Medical School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Professor</w:t>
      </w:r>
    </w:p>
    <w:p w14:paraId="0FDA4880" w14:textId="77777777" w:rsidR="00386CF7" w:rsidRPr="00C043E9" w:rsidRDefault="00386CF7" w:rsidP="00386C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ELLENBOGEN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Post-doc.res. in Sleep and Sleep Medicine</w:t>
      </w:r>
    </w:p>
    <w:p w14:paraId="441C0FF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Julie FAVRIL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Master in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NY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L.L.M in International Legal studies.</w:t>
      </w:r>
    </w:p>
    <w:p w14:paraId="039D832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Koen HOORNAERT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Master in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Georgetown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L.L.M. in International Legal Studies</w:t>
      </w:r>
    </w:p>
    <w:p w14:paraId="4CBD0B6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Simon KNAPEN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Master in Physics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Rutgers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 PhD in Theoretical High Energy Physics</w:t>
      </w:r>
    </w:p>
    <w:p w14:paraId="0B6BCDB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Erik QUAEGHEBEUR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– Civil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engeneer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in Physics.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Carnegie Mellon, University of Pittsburgh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Professor Teddy Seidenfeld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</w:p>
    <w:p w14:paraId="41BF575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Joris VANDENDRIESSCHE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Master in modern History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Minnesota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– MA in History of Science and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Medecine</w:t>
      </w:r>
      <w:proofErr w:type="spellEnd"/>
    </w:p>
    <w:p w14:paraId="6485B1F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Olivier van der HAEGEN (Landon T. Clay Fellow)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FUSL/UCL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Chicago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L.L.M. in International and Corporate law</w:t>
      </w:r>
    </w:p>
    <w:p w14:paraId="78092E0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Vincent WENS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PhD in Theoretical Physics 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Princeton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Group of Theoretical Physics - Professor C. Callan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</w:p>
    <w:p w14:paraId="13372EC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4709CA7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2008-2009</w:t>
      </w:r>
    </w:p>
    <w:p w14:paraId="5DA989C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Lena DE MOL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Graduate Language and Literature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University at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Buffalo,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State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of New York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PhD in Linguistics</w:t>
      </w:r>
    </w:p>
    <w:p w14:paraId="4C1780D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Leslie HERMAN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 Graduate Chemical Science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Wisconsin 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Post-doc. research in ultrafast Chemistry, in the field of the dynamics of chemical reactions in the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femtoseconod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time domain.</w:t>
      </w:r>
    </w:p>
    <w:p w14:paraId="3CB79BD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Jean-Philippe LANSBERG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 Doctor in Exact Science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SLAC Stanford Linear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Accelarator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Center –  Post-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doc.research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in Particle Physics</w:t>
      </w:r>
    </w:p>
    <w:p w14:paraId="6AE3579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Julien MARNEFFE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 Graduate of Law 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Georgetown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MA. or PhD in Conflict Resolution</w:t>
      </w:r>
    </w:p>
    <w:p w14:paraId="2EA4CBD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Vincent MERCKX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 Doctor in Biology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 of Berkeley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– Burns Lab. – Post.doc. research in the Molecular Ecology of Mycorrhiza and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mycoheterotrophic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plants</w:t>
      </w:r>
    </w:p>
    <w:p w14:paraId="032D051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Nathalie RYCKAERT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 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New York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L.L.M. in Corporate law and Corporate governance.</w:t>
      </w:r>
    </w:p>
    <w:p w14:paraId="71294B9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 SAVEYN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– Bio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Ingeneer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in Agronomy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Berkeley, Center for Stable Isotope Biogeochemistry – Post-doc. research in Physiological plant ecology</w:t>
      </w:r>
    </w:p>
    <w:p w14:paraId="584528C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Elke VANDENDRIESSCHE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Law 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Chicago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 L.L.M. in Corporate and Financial Market Law</w:t>
      </w:r>
    </w:p>
    <w:p w14:paraId="703A847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Pieter VANHOVE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Language and Literature 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Columbia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– MA in Italian Studies</w:t>
      </w:r>
    </w:p>
    <w:p w14:paraId="0FF8436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Alexandre ZENON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PhD in Medicine-Lab. of Neurophysiology 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Salk Institute for Biological studies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San Diego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 Post-doc. research in Neurosciences</w:t>
      </w:r>
    </w:p>
    <w:p w14:paraId="423E008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5FA6695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2007-2008</w:t>
      </w:r>
    </w:p>
    <w:p w14:paraId="0E253BC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Marco BENATAR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New York University,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N.Y.U. School of Law, New York</w:t>
      </w:r>
    </w:p>
    <w:p w14:paraId="4573FC9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Ann Sofie CLOOTS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Columbia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School of Law - New York</w:t>
      </w:r>
    </w:p>
    <w:p w14:paraId="0DAE13E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Liesbeth DE BLEEKER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Roman Literature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New York University</w:t>
      </w:r>
    </w:p>
    <w:p w14:paraId="6A3D959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Bruno FORMENT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Sciences of Art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 Thornton School of Music at the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Southern 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Los Angeles</w:t>
      </w:r>
    </w:p>
    <w:p w14:paraId="57A0056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François GERARD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Economical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Berkeley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Department of Economics</w:t>
      </w:r>
    </w:p>
    <w:p w14:paraId="30FB90C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Filip OOSTERLINCK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Engineer Chemistry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Yale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Department History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Medecine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and Science</w:t>
      </w:r>
    </w:p>
    <w:p w14:paraId="3DED74F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Nicholas SERGEANT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Electrotechnical Civil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Stanford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for a PhD in Nanotechnology</w:t>
      </w:r>
    </w:p>
    <w:p w14:paraId="59ACDF5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Michiel VANHOUTTE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Engineer Physics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Massachusetts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Institute of Technology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(MIT), Dept. of Materials Science and Engineering (DMSE)</w:t>
      </w:r>
    </w:p>
    <w:p w14:paraId="58006AD0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Bart VAN WASSENHOVE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History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Chicago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in the Classics Department</w:t>
      </w:r>
    </w:p>
    <w:p w14:paraId="230E8A7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Eva WUYTS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Engineer Physics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Chicago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for a MS-PhD in Astronomy</w:t>
      </w:r>
    </w:p>
    <w:p w14:paraId="7FE326C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4853DD4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2006-2007</w:t>
      </w:r>
    </w:p>
    <w:p w14:paraId="545C311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Isolde BELIEN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Graduate of Geology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Oregon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Physical volcanology Prof. Katharine Cashman</w:t>
      </w:r>
    </w:p>
    <w:p w14:paraId="6FD388A8" w14:textId="77777777" w:rsidR="00386CF7" w:rsidRPr="00C043E9" w:rsidRDefault="00000000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hyperlink r:id="rId5" w:history="1">
        <w:r w:rsidR="00386CF7" w:rsidRPr="00C043E9">
          <w:rPr>
            <w:rFonts w:eastAsia="Times New Roman" w:cstheme="minorHAnsi"/>
            <w:b/>
            <w:bCs/>
            <w:kern w:val="0"/>
            <w:sz w:val="24"/>
            <w:szCs w:val="24"/>
            <w:u w:val="single"/>
            <w:lang w:val="en-US" w:eastAsia="fr-BE"/>
            <w14:ligatures w14:val="none"/>
          </w:rPr>
          <w:t>Koen DE TEMMERMAN</w:t>
        </w:r>
      </w:hyperlink>
      <w:r w:rsidR="00386CF7"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– Graduate Linguistic- Literature  : Latin &amp; Greek - UGent to Stanford University, Department of Classics (October 2006 – September 2007). The narratological, rhetorical and </w:t>
      </w:r>
      <w:proofErr w:type="spellStart"/>
      <w:r w:rsidR="00386CF7"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physiognomical</w:t>
      </w:r>
      <w:proofErr w:type="spellEnd"/>
      <w:r w:rsidR="00386CF7"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construction of character in ancient fiction and biography.</w:t>
      </w:r>
    </w:p>
    <w:p w14:paraId="212E7E4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Grégory DRIESSENS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Graduate Biomedical Sciences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Chicago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-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Identify the signaling pathway involved in the glucose dependence for the CD8+T cell effector functions.</w:t>
      </w:r>
    </w:p>
    <w:p w14:paraId="0FB0581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Pieter EVERAERTS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Civil Engineer Physics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Massachusetts Institute of Technology</w:t>
      </w:r>
    </w:p>
    <w:p w14:paraId="7B31524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Sofie POLLIN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Electrotechnical Civil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 Berkeley</w:t>
      </w:r>
    </w:p>
    <w:p w14:paraId="2E2F919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Patrick REYNAERT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Electrotechnical Civil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went to the Berkeley Wireless Research Center, a research unit of the EE department of the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at Berkeley</w:t>
      </w:r>
    </w:p>
    <w:p w14:paraId="71F22A0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Hans SAVEYN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Dr of Applied Biological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Delaware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Cationic polymer adsorption and desorption kinetics from sludge</w:t>
      </w:r>
    </w:p>
    <w:p w14:paraId="7243EB6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Ellen SIMON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Graduate Linguistics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Massachusetts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Phonology</w:t>
      </w:r>
    </w:p>
    <w:p w14:paraId="32AB58CA" w14:textId="3EF0659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Lieven VAN</w:t>
      </w:r>
      <w:r w:rsidR="00B12D1C"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DER</w:t>
      </w:r>
      <w:r w:rsidR="00B12D1C"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VEKEN</w:t>
      </w:r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– Doctor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Neuroscience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/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Neurobiology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r w:rsidR="00B12D1C"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–</w:t>
      </w:r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="00B12D1C"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- Columbia</w:t>
      </w:r>
    </w:p>
    <w:p w14:paraId="727A0D0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Demmy VERBEKE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Linguistics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Department of History</w:t>
      </w:r>
    </w:p>
    <w:p w14:paraId="4F52C8F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35F49CA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2005-2006</w:t>
      </w:r>
    </w:p>
    <w:p w14:paraId="042A5BE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Christian BEHRENT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Law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Univesity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of Yale</w:t>
      </w:r>
    </w:p>
    <w:p w14:paraId="68139CD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Annekatrien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LENAERTS 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Graduate of Law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- FUNDP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Law School</w:t>
      </w:r>
    </w:p>
    <w:p w14:paraId="537465E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 PAENHUYSEN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History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Berkeley University</w:t>
      </w:r>
    </w:p>
    <w:p w14:paraId="3376368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Min REUCHAMPS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Graduate of Political Sciences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 xml:space="preserve"> -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Master’s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of Arts program in Political Science at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Boston University</w:t>
      </w:r>
    </w:p>
    <w:p w14:paraId="5917545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Bernard SWARTENBROEKX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– Graduate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Economical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Social and Political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Harvard</w:t>
      </w:r>
    </w:p>
    <w:p w14:paraId="6F0BE31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Matthias TROFFAES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Physics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Carnegie Mellon University</w:t>
      </w:r>
    </w:p>
    <w:p w14:paraId="36133CB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Cedric VOLANTI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Animal Biology Sciences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University</w:t>
      </w:r>
    </w:p>
    <w:p w14:paraId="1B0C6EF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Kris VAN DEN BOGAERT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Biomedical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Minnesota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Stem Cell Institute</w:t>
      </w:r>
    </w:p>
    <w:p w14:paraId="470A3F6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Koen VERMEIR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physics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Cornell and Harvard University</w:t>
      </w:r>
    </w:p>
    <w:p w14:paraId="6F2EBF9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Henk WYMEERSCH –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Civil Engineer Computer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Massachusettes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Institute of Technology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(MIT) Laboratory for Information and Decision Systems (LIDS)</w:t>
      </w:r>
    </w:p>
    <w:p w14:paraId="6F79AD2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29F5413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2004-2005</w:t>
      </w:r>
    </w:p>
    <w:p w14:paraId="40D462F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Goedele DE CLERCK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Graduate of Literature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UA/UGent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Gallaudet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Washington DC</w:t>
      </w:r>
    </w:p>
    <w:p w14:paraId="2EE5016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Sylvie DENUYT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Engineer of electrotechnics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University</w:t>
      </w:r>
    </w:p>
    <w:p w14:paraId="2273D9A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Dagmar DIVJAK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Dr. in Literature - Russian and Slavonic Studies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Carolina</w:t>
      </w:r>
    </w:p>
    <w:p w14:paraId="5171EAE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Charles-Henri MASSA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Law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University</w:t>
      </w:r>
    </w:p>
    <w:p w14:paraId="1A4E91B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Abdul G. NOURY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Economical Sciences - Dr. in Economics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California, Berkeley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Professor Gérard Roland (UC Berkeley) and Professor Simon Hix (London school of Economics)</w:t>
      </w:r>
    </w:p>
    <w:p w14:paraId="5337F5F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Karen PAULEWYN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Dr. in Medical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Minneapolis University</w:t>
      </w:r>
    </w:p>
    <w:p w14:paraId="24E4B7B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Bart RAEYMAEKERS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Industrial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UGent/VUB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San Diego</w:t>
      </w:r>
    </w:p>
    <w:p w14:paraId="7568A1E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Johannes SPINNEWIJN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Graudate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of Economical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MIT, Boston</w:t>
      </w:r>
    </w:p>
    <w:p w14:paraId="4A18CEA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Mathieu STIENON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Mathematical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Penn State University</w:t>
      </w:r>
    </w:p>
    <w:p w14:paraId="34BC902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Geert VERMEULEN </w:t>
      </w:r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– 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Electrotechnical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Civil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engineer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Mecanics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</w:p>
    <w:p w14:paraId="40F2AD1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Nathalie WAHL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Mathematics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Chicago</w:t>
      </w:r>
    </w:p>
    <w:p w14:paraId="38E80AE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38F7F45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2003-2004</w:t>
      </w:r>
    </w:p>
    <w:p w14:paraId="1B64DFE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Stéphanie BIJTTEBIER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Literature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Boston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PhD in American literature, investigating the connection between American Literature and regionalism</w:t>
      </w:r>
    </w:p>
    <w:p w14:paraId="07EE934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Laurent BLAVIER – 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Graudate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of Law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Master of Laws (LL.M.)</w:t>
      </w:r>
    </w:p>
    <w:p w14:paraId="66942BD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Sofie COOLS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LL.M. degree and expect to focus on international financial law</w:t>
      </w:r>
    </w:p>
    <w:p w14:paraId="5D636B7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Nicolas GALOPPO von BORRIES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Civil engineer electrotechnics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Graduate study in computer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grahics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and animation, consisting of a PhD degree</w:t>
      </w:r>
    </w:p>
    <w:p w14:paraId="4A1DA3B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Sabrina INOWLOCKI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Classical Philology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Divinity School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Flavius Josephus use of citations in his against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apion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Post-doctoral research</w:t>
      </w:r>
    </w:p>
    <w:p w14:paraId="6E1DAEB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Valérie MATAGNE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Graduate of Biological Sciences - animal orientation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Primate Research Center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(ONPRC), Portland Oregon</w:t>
      </w:r>
    </w:p>
    <w:p w14:paraId="03C5890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Bob NAGLER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Civil engineer electrotechnics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Berkeley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Lawrence Berkeley National Laboratory - Intend to do research in the field of High Energy Photonics, Particle Accelerators and Plasma Physics.</w:t>
      </w:r>
    </w:p>
    <w:p w14:paraId="4C2617C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Willem VAN DE WIELE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New York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Law School - subject : Law - Degree : Master of Laws (LL.M.)</w:t>
      </w:r>
    </w:p>
    <w:p w14:paraId="6C6ADF0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Cedric VAN DEN BORREN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Banking and Finance Law</w:t>
      </w:r>
    </w:p>
    <w:p w14:paraId="5AFB9A3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Korneel VAN DEN BROEK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Physical Civil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He will register for the degree of Doctor of Philosophy in Physics.  Specialize in high-energy physics with a special interest for string theory</w:t>
      </w:r>
    </w:p>
    <w:p w14:paraId="0157F52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266432A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2002-2003</w:t>
      </w:r>
    </w:p>
    <w:p w14:paraId="6CF822E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Arne DE BOEVER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Language and Literature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Columbia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New York - English and Comparative Literature</w:t>
      </w:r>
    </w:p>
    <w:p w14:paraId="0661103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Laurent DEMANET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Civil Engineer Applied mathematics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California Institute of Technology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Mathematic, informatic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</w:p>
    <w:p w14:paraId="54B8DB7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Tine HEREMANS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Cornell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Torts, product liability, contracts, law and social change, cyberspace, law and American Legal Theory</w:t>
      </w:r>
    </w:p>
    <w:p w14:paraId="52C9106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Jan Maarten LEENKNEGT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Civil Engineer Architecture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Columbia 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Urban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design</w:t>
      </w:r>
    </w:p>
    <w:p w14:paraId="0686BF3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Joris MORBEE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Civil engineer electrotechnics 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California Management Science and Engineering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</w:p>
    <w:p w14:paraId="7A61A61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Lieve TEUGELS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Chemistry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Chicago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General Chemistry</w:t>
      </w:r>
    </w:p>
    <w:p w14:paraId="0F2DEB1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Isabelle VAN DAMME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Georgetown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Law Center, Washington D.C. - International Trade Law and Antitrust/Competition Law</w:t>
      </w:r>
    </w:p>
    <w:p w14:paraId="6FA1B63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Wim VANDENBERGHE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– Doctor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medecine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surgery and delivery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San Francisco -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Stargazin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en het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neuronaal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transport van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ampa-receptoren</w:t>
      </w:r>
      <w:proofErr w:type="spellEnd"/>
    </w:p>
    <w:p w14:paraId="29D921E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Klaas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VANSTEENHUYSE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 Archeology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Temple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Philadelphia - Social-politic structure from Laat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Minoïsch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I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Kreta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(ca. 1600-1400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v.Chr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.)</w:t>
      </w:r>
    </w:p>
    <w:p w14:paraId="09F7139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Frederik J. VERVAET</w:t>
      </w:r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– 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Graduate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History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to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California</w:t>
      </w:r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, Berkeley - Herdefinitie van de publiekrechtelijke natuur en de volmachten van Julius Caesar als dictator, de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triumvirirei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publicae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constituendae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(Octavianus, Marcus Antonius en Aemilius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Lepidus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) en Keizer Augustus en zijn opvolgers tot en met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Flavius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Vespasianus.</w:t>
      </w:r>
    </w:p>
    <w:p w14:paraId="66B7F5F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lastRenderedPageBreak/>
        <w:t> </w:t>
      </w:r>
    </w:p>
    <w:p w14:paraId="3A645B6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2001-2002</w:t>
      </w:r>
    </w:p>
    <w:p w14:paraId="3713414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Mohammed BENTIRES-ALJ 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Graduate of pharmaceutical sciences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Role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fo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Gabe2 in breast cancer molecular biology - cancer - signal transduction</w:t>
      </w:r>
    </w:p>
    <w:p w14:paraId="78BB355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Paul-Olivier DEHAYE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mathematics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Princeton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Pure mathematics</w:t>
      </w:r>
    </w:p>
    <w:p w14:paraId="40FA964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Eva-Maria ERAUW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Corporate Law</w:t>
      </w:r>
    </w:p>
    <w:p w14:paraId="686356C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Karina MARTINS GISTELINCK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University</w:t>
      </w:r>
      <w:r w:rsidRPr="00C043E9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Antitrustlaw</w:t>
      </w:r>
      <w:proofErr w:type="spellEnd"/>
    </w:p>
    <w:p w14:paraId="4605640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Maureen HEYMANS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Civil engineer of mathematics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Computer science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</w:p>
    <w:p w14:paraId="57DBB99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Ruth LOOS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Graduate of physical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éducation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to Human genomics laboratory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du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Pennington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Biomedical Research Center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L'identifaction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des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gènes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responsables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de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l'inactivité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physique</w:t>
      </w:r>
    </w:p>
    <w:p w14:paraId="236C77A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Thibaut PARTSCH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Engineer of law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Financial field</w:t>
      </w:r>
    </w:p>
    <w:p w14:paraId="1338182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Tom SCHOUWENAARS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– Civil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eng.electrotechnics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Field of autonomous spacecraft and scientific space missions</w:t>
      </w:r>
    </w:p>
    <w:p w14:paraId="6A03E7C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Bart VAN COMPERNOLLE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Civil engineer physicist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Los Angeles department Physics and Astronomy</w:t>
      </w:r>
    </w:p>
    <w:p w14:paraId="32E0E74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Jan VRANCKX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Chirurgien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reconstructif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 Brigham hospital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Medical School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à Boston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Tissue engineering and gene therapy for wound repair</w:t>
      </w:r>
    </w:p>
    <w:p w14:paraId="7914C0D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2000-2001</w:t>
      </w:r>
    </w:p>
    <w:p w14:paraId="2C37E21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Pieter ABBEEL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Civil engineer electrotechnical option electronic computer systems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</w:p>
    <w:p w14:paraId="76E92CF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Jan DE MOT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Civil engineer mechanic robotic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Massachussets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Institute of Technology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(M.I.T.), Boston Laboratory for Information and decision systems (LIDS)</w:t>
      </w:r>
    </w:p>
    <w:p w14:paraId="6A6E40A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Hans DOOMS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Doctor of sciences molecular biology group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San Francisco</w:t>
      </w:r>
    </w:p>
    <w:p w14:paraId="22B2AFD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Sigrid LAMBERT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Graduate of sinology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 </w:t>
      </w:r>
    </w:p>
    <w:p w14:paraId="3C0FAF6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Erika RUBOSEVA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– Doctor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medecine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surgery and delivery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 University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Magnetic resonance imaging monitoring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chemotherpeutic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drug delivery</w:t>
      </w:r>
    </w:p>
    <w:p w14:paraId="40C8F16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Alain VANDERPOORTEN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Agronomical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FUSAGX</w:t>
      </w:r>
    </w:p>
    <w:p w14:paraId="77E13D2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Els VERBRAKEL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Civil engineer architecture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 Graduate School of Architecture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Columbia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New York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</w:p>
    <w:p w14:paraId="16F4DBD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Annelies VERDOOLAEGE 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Graduate of African languages and culture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State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of New York at Albany</w:t>
      </w:r>
    </w:p>
    <w:p w14:paraId="4AA3722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7B5ECC8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1999-2000    </w:t>
      </w:r>
    </w:p>
    <w:p w14:paraId="7ED8739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Carl D’HALLUIN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engineer electronic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Berkeley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-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Mathematics</w:t>
      </w:r>
    </w:p>
    <w:p w14:paraId="50D8268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Florence</w:t>
      </w:r>
      <w:r w:rsidRPr="00C043E9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LEBON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chemical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FUNDP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San Francisco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Biochemestry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and biophysics : inhibition HIV</w:t>
      </w:r>
    </w:p>
    <w:p w14:paraId="0F4AD07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Roemer LEMAITRE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International Law, human law rights and comparative constitutional law</w:t>
      </w:r>
    </w:p>
    <w:p w14:paraId="442BA99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Curt SCHURGERS </w:t>
      </w:r>
      <w:r w:rsidRPr="00C043E9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 Civil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engineer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electronic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University of California</w:t>
      </w:r>
      <w:r w:rsidRPr="00C043E9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, Los Angeles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eastAsia="fr-BE"/>
          <w14:ligatures w14:val="none"/>
        </w:rPr>
        <w:t> - </w:t>
      </w:r>
      <w:r w:rsidRPr="00C043E9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Systèmes de communication et les réseaux ad-hoc peu coûteux en énergie</w:t>
      </w:r>
    </w:p>
    <w:p w14:paraId="5A15C93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Robby STOKS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biology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Dartmouth College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New Hampshire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Recherche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évolutionnaire-écologique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sur les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Zygoptères</w:t>
      </w:r>
      <w:proofErr w:type="spellEnd"/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</w:p>
    <w:p w14:paraId="10D5282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Kris TIRI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Civil engineer electronic micro-electronic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Los Angeles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Bluetooth-project</w:t>
      </w:r>
    </w:p>
    <w:p w14:paraId="5C71826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Ivo VANDEN BERGHE  -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Doctor spec. pathology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</w:t>
      </w:r>
      <w:r w:rsidRPr="00C043E9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Brigham and Women's Hospital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Boston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Human pathology</w:t>
      </w:r>
    </w:p>
    <w:p w14:paraId="09A5AD40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Gaëtan VERHOOSEL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Columbia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International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-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Economic Law</w:t>
      </w:r>
    </w:p>
    <w:p w14:paraId="33F42A5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Pieter VERMEERSCH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geology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and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Gent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Massachussets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Insitute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of Technology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(M.I.T.) Cambridge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Thermal evolution of compositionally stratified earth, including plates</w:t>
      </w:r>
    </w:p>
    <w:p w14:paraId="39085CD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10DF524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1998-1999    </w:t>
      </w:r>
    </w:p>
    <w:p w14:paraId="6264D01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David DAEMS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Doctor of chemical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Rutgers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Statistal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Physics</w:t>
      </w:r>
    </w:p>
    <w:p w14:paraId="508F580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Karen MACOURS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Bio-engineer of agriculture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Berkeley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Agricultural Economy and natural resources</w:t>
      </w:r>
    </w:p>
    <w:p w14:paraId="26309FF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Séverine</w:t>
      </w:r>
      <w:r w:rsidRPr="00C043E9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RENARD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psychology et educational science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Biology Department of the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Georgia State University</w:t>
      </w:r>
      <w:r w:rsidRPr="00C043E9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Neurobiolgy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program</w:t>
      </w:r>
    </w:p>
    <w:p w14:paraId="3275B30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Arnout SCHURMANS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archeology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Arizona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State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Anthropology</w:t>
      </w:r>
    </w:p>
    <w:p w14:paraId="6860F2E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Jan TAVERNIER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ancient history and Middle East history 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Chicago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Department Near Eastern Languages and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Civilisations</w:t>
      </w:r>
      <w:proofErr w:type="spellEnd"/>
    </w:p>
    <w:p w14:paraId="6A532A9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Bjorn TUYPENS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economics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Yale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Monetary economics and finance</w:t>
      </w:r>
    </w:p>
    <w:p w14:paraId="1396805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Anne VERHULST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engineer electronic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California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La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réalisation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expérimentale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d'un quantum computer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basé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sur des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principes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de nuclear magnetic resonance (NMR)</w:t>
      </w:r>
    </w:p>
    <w:p w14:paraId="0FC618A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3DAD1F2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1997-1998   </w:t>
      </w:r>
    </w:p>
    <w:p w14:paraId="3590FC80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Christophe COUVREUR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 Civil engineer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electrican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Illinois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Urbana-Champaign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Statistical Signal and Array Processing (SSAP)</w:t>
      </w:r>
    </w:p>
    <w:p w14:paraId="1633927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Martin DERAUX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mathematics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Utah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,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Salt Lake City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-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Department Mathematics</w:t>
      </w:r>
    </w:p>
    <w:p w14:paraId="5386C28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Dirk ELEWAUT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 Doctor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medecine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San Diego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Characterization of signal transduction pathways in intestinal epithelial cells in response of bacterial invasion</w:t>
      </w:r>
    </w:p>
    <w:p w14:paraId="73E0E8E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Luc MACHIELS -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Civil engineer of applied mathematics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Massachusetts Institute of Technology,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Cambridge</w:t>
      </w:r>
    </w:p>
    <w:p w14:paraId="1654443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Luc MERTENS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Germanic philology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Mayo Clinic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 Rochester</w:t>
      </w:r>
    </w:p>
    <w:p w14:paraId="39CA629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Dominique VANWIJNSBERGHE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History of Art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and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Leuven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Princeton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Department of Art and Archaeology</w:t>
      </w:r>
    </w:p>
    <w:p w14:paraId="243484C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Didier VERMEIREN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 Civil engineer of electronic and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telecommunations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 Stanford University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Scientific Computing &amp; Computational Mathematics</w:t>
      </w:r>
    </w:p>
    <w:p w14:paraId="0DD5DAC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Katelijn VLEUGELS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engineer of electronic (Micro-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eletronic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)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 University</w:t>
      </w:r>
    </w:p>
    <w:p w14:paraId="60369EA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2A71DD90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1996-1997            </w:t>
      </w:r>
    </w:p>
    <w:p w14:paraId="6D4DB62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Benoît WALTREGNY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</w:p>
    <w:p w14:paraId="5952C68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Thierry ARNOULD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Doctor of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FUNDP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Medical School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Boston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Autosomal Dominant Polycystic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Diesease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(ADPKD)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Polykystose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renal</w:t>
      </w:r>
    </w:p>
    <w:p w14:paraId="5796C4F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Valérie BADA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 Graduate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germanic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philology 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Comparative Literature</w:t>
      </w:r>
    </w:p>
    <w:p w14:paraId="4E10149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Gisèle DEBLANDRE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Doctor of chemical sciences 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Salk 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Insitute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for Biological Studies, San Diego Developmental neurobiology</w:t>
      </w:r>
    </w:p>
    <w:p w14:paraId="59F300A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Mireille DELHASE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Doctor of medical sciences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/VUB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San Diego, School of Medicine, La Jolla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Tissue specific expression of growth hormone and prolactin genes</w:t>
      </w:r>
    </w:p>
    <w:p w14:paraId="5A6C128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Pierre VANDERHAEGHEN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 Doctor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medecine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surgery and delivery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Medical School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Dept of Cell Biology, Boston, Massachusetts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La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genèse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des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connexions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neuronales</w:t>
      </w:r>
      <w:proofErr w:type="spellEnd"/>
    </w:p>
    <w:p w14:paraId="7F0FB06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Lieven VANDERSYPEN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Civil engineer electrical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Stanford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Bulk Spin Quantum Computation : Toward Large-Scale Quantum Computation</w:t>
      </w:r>
    </w:p>
    <w:p w14:paraId="17EFB78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Kris WAGNER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Law School,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Cambridge, Massachusetts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Philosophy of law and theory</w:t>
      </w:r>
    </w:p>
    <w:p w14:paraId="625FF0B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Benoît WALTREGNY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law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 Harvard University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International Commercial Law</w:t>
      </w:r>
    </w:p>
    <w:p w14:paraId="15A3357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3146CF8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1995-1996</w:t>
      </w:r>
    </w:p>
    <w:p w14:paraId="04952C5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Johannes VAN BIESEBROECK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economical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</w:p>
    <w:p w14:paraId="69D2D07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Michiel DEHAENE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engineer architect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Graduate School of Design - Urban design.</w:t>
      </w:r>
    </w:p>
    <w:p w14:paraId="579403F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Bruno FUKS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Botanical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Rutgers University</w:t>
      </w:r>
    </w:p>
    <w:p w14:paraId="64686D3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Florence JAUMOTTE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 Graduate and Master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economical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and social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FUNDP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Harvard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Macroeconomy, microeconomy and econometry.</w:t>
      </w:r>
    </w:p>
    <w:p w14:paraId="1534004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Philip JOOS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economical sciences - Master of Finance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 Graduate School of Business,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Stanford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Financial economy, econometry, microeconomy.</w:t>
      </w:r>
    </w:p>
    <w:p w14:paraId="06FB56F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Géraldine NOLENS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Chicago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Law and Economics - Common Law.</w:t>
      </w:r>
    </w:p>
    <w:p w14:paraId="7344444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Catherine SADZOT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Doctor of sciences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Immediate Early protein IE63.</w:t>
      </w:r>
    </w:p>
    <w:p w14:paraId="1CFB5B7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Frederik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VERMEULEN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Master of Science in electrical engineering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Stanford 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Universty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Computer system.</w:t>
      </w:r>
    </w:p>
    <w:p w14:paraId="71F1973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Thierry ARNOULD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Doctor of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FUNDP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 Department of Nephrology, Beth Israel Deaconess Medical Center,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Medica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School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Boston - Autosomal dominant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polycistck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disease.</w:t>
      </w:r>
    </w:p>
    <w:p w14:paraId="5C42D36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Valérie BADA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 Graduate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germanic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philology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Compared literature.</w:t>
      </w:r>
    </w:p>
    <w:p w14:paraId="0AB5CA2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7B18ED9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1994-1995</w:t>
      </w:r>
    </w:p>
    <w:p w14:paraId="065EC4B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Véronique ARNOULD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Doctor of Medicine (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Ophalmology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)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</w:p>
    <w:p w14:paraId="7CAE8A9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Nicole HUYGHE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Bio-engineer of agriculture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</w:p>
    <w:p w14:paraId="4F08577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Karlien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VANDERHEYDEN </w:t>
      </w:r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Graduate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Psychology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UGent</w:t>
      </w:r>
    </w:p>
    <w:p w14:paraId="0E1147E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Bert DEBUSSCHERE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Wisconsin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Madison - Mechanical engineering</w:t>
      </w:r>
    </w:p>
    <w:p w14:paraId="4801300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Kristin HENRARD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Islamic law - European Law</w:t>
      </w:r>
    </w:p>
    <w:p w14:paraId="709D649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Alain JOUSTEN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economics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Massachusetts Institute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of Technology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(MIT), Cambridge - Microeconomy, macroeconomy, econometry.</w:t>
      </w:r>
    </w:p>
    <w:p w14:paraId="61282CE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Philippe MONTFORT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Doctor of economics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Littauer Center, Department of Economics - Exchange rate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passtrough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.</w:t>
      </w:r>
    </w:p>
    <w:p w14:paraId="5D504B8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Herman VAN DE STRAETE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engineer of mechanical and electrotechnical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Massachusetts Institute of Technology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Boston - Robotics</w:t>
      </w:r>
    </w:p>
    <w:p w14:paraId="6C6F36B0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0191EF4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1993-1994</w:t>
      </w:r>
    </w:p>
    <w:p w14:paraId="5696566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Gert MOREEL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 Graduate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germanic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philology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</w:p>
    <w:p w14:paraId="607EA4A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Frank BRISARD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in Germanic philology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UA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San Diego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Cognitivie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linguistic.</w:t>
      </w:r>
    </w:p>
    <w:p w14:paraId="757FBF8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Jonas DEROO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Law School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Payment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systems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Loss Allocation for funds transfer error under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artcle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4A of the Uniform Commercial Code.</w:t>
      </w:r>
    </w:p>
    <w:p w14:paraId="40E2CF7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Didier JACOBS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economical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Kennedy School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Public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managment</w:t>
      </w:r>
      <w:proofErr w:type="spellEnd"/>
    </w:p>
    <w:p w14:paraId="583D0D9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Marianne MEDOT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Doctor of Medicine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Wound Healing and Reparative Biology</w:t>
      </w:r>
    </w:p>
    <w:p w14:paraId="393E8CF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Koenraad NORGA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 Doctor of Medicine -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Obsterics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surgery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 Division of Pediatric Oncology,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Dana-Farber Cancer Institute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Boston, MA - Interleukine-3</w:t>
      </w:r>
    </w:p>
    <w:p w14:paraId="2FB3451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Stefaan SONCK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Engineer (electrotechnical-mechanical)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Stanford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California - Aerospace Robotics</w:t>
      </w:r>
    </w:p>
    <w:p w14:paraId="0B6E36E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Kathleen VERELST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and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Catholic 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Leuven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Michigan,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Ann Arbor - Constitutional Law - Commercial Transactions - Property Law - Intellectual Property Law - Business Transactions.</w:t>
      </w:r>
    </w:p>
    <w:p w14:paraId="1E3D3AE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2E0A450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1992-1993</w:t>
      </w:r>
    </w:p>
    <w:p w14:paraId="5B0605F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Hendrik BOURGEOIS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</w:p>
    <w:p w14:paraId="111F9CF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Siska VANDENDRIESSCHE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oriental philology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</w:p>
    <w:p w14:paraId="04D5671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Rudi VANDER VENNET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economical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</w:p>
    <w:p w14:paraId="09E1333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Stefaan DECKMYN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Chicago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The Law School Corporate finance, law and economics, law and literature.</w:t>
      </w:r>
    </w:p>
    <w:p w14:paraId="1F7614C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Jacques LASUDRY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Doctor of Medicine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to Department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Ophtalmology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and Visual Sciences at the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University of 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Winsconsin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,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Madison, Medical School - Experimental retinoblastoma.</w:t>
      </w:r>
    </w:p>
    <w:p w14:paraId="1008DE2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Claire MARTIN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Ingénieur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Civil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Electricien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Faculté Polytechnique de Mons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Stanford,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department Electrical Engineering - Telecommunication.</w:t>
      </w:r>
    </w:p>
    <w:p w14:paraId="3F405F2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Johan MEEUSEN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Doctor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at Berkeley - LL.M.-thesis</w:t>
      </w:r>
    </w:p>
    <w:p w14:paraId="238F503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Piet VAN NUFFEL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Law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School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Cambridge, Massachusetts - The Settlement of Trade Disputes in a North American Free Trade Area : How International trade rules can be enforced.</w:t>
      </w:r>
    </w:p>
    <w:p w14:paraId="4C04D07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6FBDCBC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1991-1992</w:t>
      </w:r>
    </w:p>
    <w:p w14:paraId="5F3E8E3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Anne-Françoise DELWAIDE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Law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School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Finance - International Commercial Law.</w:t>
      </w:r>
    </w:p>
    <w:p w14:paraId="7DE3C65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Miguel COTTON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Columbia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Law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School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Business Law.</w:t>
      </w:r>
    </w:p>
    <w:p w14:paraId="263D3EC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Eric DE BIE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and notary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Michigan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Constitutional Law - Society Law.</w:t>
      </w:r>
    </w:p>
    <w:p w14:paraId="169DB78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Hilde DE WEERDT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Sinology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East Asian Languages and Civilizations.</w:t>
      </w:r>
    </w:p>
    <w:p w14:paraId="3B97679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Christine JACOBS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Biochemistry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 Washington University, school of Medicine, Saint-Louis - Molecular microbiology.</w:t>
      </w:r>
    </w:p>
    <w:p w14:paraId="3A6E4E7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Frederik MAES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Electrotechnical Civil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Leland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 Junior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Microelectronics</w:t>
      </w:r>
    </w:p>
    <w:p w14:paraId="34C43A8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Stephane PALLAGE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Business Administration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Carnegie Mellon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Pittsburgh - Banking sector.</w:t>
      </w:r>
    </w:p>
    <w:p w14:paraId="670692C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Jan VAN LANCKER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Michigan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Law School</w:t>
      </w:r>
    </w:p>
    <w:p w14:paraId="0239C38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7D0F90D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1990-1991</w:t>
      </w:r>
    </w:p>
    <w:p w14:paraId="5935B200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Bart EECKHOUT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Germanic Philology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Columbia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New York - American poetry.</w:t>
      </w:r>
    </w:p>
    <w:p w14:paraId="7BFA85A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Alain FRANCOIS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Michigan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Resisting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squeez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-outs in American (and Belgian) Law.</w:t>
      </w:r>
    </w:p>
    <w:p w14:paraId="54E59DA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Laurent GARZANITI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Columbia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New York</w:t>
      </w:r>
    </w:p>
    <w:p w14:paraId="07DEB93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Iris SMORODINSKY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Language and linguistic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Yale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Phonetic - phonology, syntax and historical linguistic.</w:t>
      </w:r>
    </w:p>
    <w:p w14:paraId="06740B6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Johan STOOP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Agronomical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North Carolina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State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Agronomy and biotechnology</w:t>
      </w:r>
    </w:p>
    <w:p w14:paraId="2CE676D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Jan TYTGAT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Doctor of pharmaceutical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Voltage sensors.</w:t>
      </w:r>
    </w:p>
    <w:p w14:paraId="206ACD3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Peter VANDENBERGHE </w:t>
      </w:r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Doctor of Medicine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</w:p>
    <w:p w14:paraId="3C4F4AB0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Amaryllis VERHOEVEN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Law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School,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Boston - Constitutional and Federal Law.</w:t>
      </w:r>
    </w:p>
    <w:p w14:paraId="48F1130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6373221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1989-1990</w:t>
      </w:r>
    </w:p>
    <w:p w14:paraId="52EFE1E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François-Xavier RENARD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Electrical Civil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FUCAM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Case Western Reserve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Systems Engineering.</w:t>
      </w:r>
    </w:p>
    <w:p w14:paraId="57BA96C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Jan VAN MIEGHEM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Electrotechnical Civil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Accounts - Finance - Marketing.</w:t>
      </w:r>
    </w:p>
    <w:p w14:paraId="2C369EF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Koen VAN ROMPAY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Doctor of Veterinary medicine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and UGent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Comparative Pathology, California</w:t>
      </w:r>
    </w:p>
    <w:p w14:paraId="467E3C2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Jan WOUTERS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Yale Law School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New Haven - Commercial Law Society Law - Financial Law - Antitrust law, banking law, contracts, international institutions, law &amp; economics of corporate takeovers, legal aspects of finance, securities regulation.</w:t>
      </w:r>
    </w:p>
    <w:p w14:paraId="73D79C9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Koen COPPENHOLLE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</w:p>
    <w:p w14:paraId="319FD5B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5BD71E4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1988-1989</w:t>
      </w:r>
    </w:p>
    <w:p w14:paraId="66B2791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Françoise BEAUFAYS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Mechanical and Electrical Civil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California - Telecommunication - Treatment of signal and linear control.</w:t>
      </w:r>
    </w:p>
    <w:p w14:paraId="67DC50A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Gert CAUWENBERGHS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California Institute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of Technology -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Jet Propulsion - VLSI systems</w:t>
      </w:r>
    </w:p>
    <w:p w14:paraId="0A0E123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Marc FYON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and Economics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of 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Los Angeles - Society law and financial law.</w:t>
      </w:r>
    </w:p>
    <w:p w14:paraId="58DCDC9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Frank SMETS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Economics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Yale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Macroeconomics - Econometrics - Economic History of Europe.</w:t>
      </w:r>
    </w:p>
    <w:p w14:paraId="2C081B5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Yves VAN GERVEN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Law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School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Society Law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Banking law.</w:t>
      </w:r>
    </w:p>
    <w:p w14:paraId="4E0DF48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Catharina VAN SANTVLIET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Law School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Corporations - Economic Analysis of Law - Debt restructuring - The abuse of minority shareholders in close corporations.</w:t>
      </w:r>
    </w:p>
    <w:p w14:paraId="086ADF0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06FAA5F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1987-1988</w:t>
      </w:r>
    </w:p>
    <w:p w14:paraId="58BD1AA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Axel CLEEREMANS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Psychological and Pedagogical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Carnegie Mellon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Pittsburgh, PA.</w:t>
      </w:r>
    </w:p>
    <w:p w14:paraId="69B4DF3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Michel GOEMANS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Massachusetts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Institute of Technology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(MIT), Cambridge, USA - Combinative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optimisation</w:t>
      </w:r>
      <w:proofErr w:type="spellEnd"/>
    </w:p>
    <w:p w14:paraId="5AE4640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Thomas SCHRANS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Electrotechnical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Institute of Technology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Opto-electronic.</w:t>
      </w:r>
    </w:p>
    <w:p w14:paraId="06DE1D9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Marianne VOS de WAEL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Economics 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Berkeley - Finance - International Finance.</w:t>
      </w:r>
    </w:p>
    <w:p w14:paraId="1222C4F0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Ann-Sophie CREMERS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Doctor of Roman philology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</w:p>
    <w:p w14:paraId="5AE9E7C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Guy LIPPENS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Physician Civil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</w:p>
    <w:p w14:paraId="5A6EA1A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613C590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1986-1987</w:t>
      </w:r>
    </w:p>
    <w:p w14:paraId="632F9DA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Pierre ETIENNE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Engineer of Applied Mathematics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Chicago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Business Administration, finance, future contracts and options.</w:t>
      </w:r>
    </w:p>
    <w:p w14:paraId="34C0208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Bruno HOLTHOF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Doctor of Medicine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Harvard,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Harvard Business School - Medical economy.</w:t>
      </w:r>
    </w:p>
    <w:p w14:paraId="49ABD2F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Alexis HOUSEN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Germanic Philology (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english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linguistic)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Los Angeles - Teaching English as a second language, applied linguistics.</w:t>
      </w:r>
    </w:p>
    <w:p w14:paraId="5FC979B0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Koen VANHAERENTS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Boalt Hall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School of Law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Berkeley - Economic and fiscal law.</w:t>
      </w:r>
    </w:p>
    <w:p w14:paraId="4F4E4FF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Paul WAER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Law School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East Asian Legal Studies Program.</w:t>
      </w:r>
    </w:p>
    <w:p w14:paraId="0A5EC0A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70126FA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1985-1986</w:t>
      </w:r>
    </w:p>
    <w:p w14:paraId="0E53675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Yves DEVILLE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en Master of Date Base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FUNDP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Syracuse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Computer Science.</w:t>
      </w:r>
    </w:p>
    <w:p w14:paraId="30AF40B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Katia FERRIERE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Electrical Civil Engineer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Colorado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Boulder - Physics, astrophysics.</w:t>
      </w:r>
    </w:p>
    <w:p w14:paraId="4E520EA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Anne FREMAULT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Modern History (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specialisation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socio-economy)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UA 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andKUL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Pennsylvania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Economical sciences.</w:t>
      </w:r>
    </w:p>
    <w:p w14:paraId="3D0937F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Jacques LAWARREE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and Master of Economical Sciences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Berkeley</w:t>
      </w:r>
    </w:p>
    <w:p w14:paraId="25B5F9D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Wim LEEMANS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Electro-Mechanical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Los Angeles - Plasma Beat Wave Accelerator.</w:t>
      </w:r>
    </w:p>
    <w:p w14:paraId="513F976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0F9F6D5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1984-1985</w:t>
      </w:r>
    </w:p>
    <w:p w14:paraId="7233255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Marianne BAUDINET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Electrical (Electronic) Civil Engineer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Stanford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California - Data processing.</w:t>
      </w:r>
    </w:p>
    <w:p w14:paraId="2F2C0F9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Anne-Marie BOLLEN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Dentistry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Michigan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Orthodontics.</w:t>
      </w:r>
    </w:p>
    <w:p w14:paraId="485EC1F0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Michael FAURE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 University of Antwerp - Graduate of Criminology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 Law School of the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Chicago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Economic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analyse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of law.</w:t>
      </w:r>
    </w:p>
    <w:p w14:paraId="7642E2D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Daniel JULIN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Mechanical-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Eletrical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Civil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Carnegie Mellon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Data Base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.</w:t>
      </w:r>
    </w:p>
    <w:p w14:paraId="7F06077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2559F9B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1982-1983</w:t>
      </w:r>
    </w:p>
    <w:p w14:paraId="07CE8B7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Filip ABRAHAM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Economics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Michigan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Macroeconomics consequences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negociations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between federations and European consultants with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particulary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applications for Belgium.</w:t>
      </w:r>
    </w:p>
    <w:p w14:paraId="19C9633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Filip DE LY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Law School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Economic, financial and commercial law.</w:t>
      </w:r>
    </w:p>
    <w:p w14:paraId="5DEF3E8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Pascal PETTEAU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Mechanical Civil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FUCAM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Stanford.</w:t>
      </w:r>
    </w:p>
    <w:p w14:paraId="3E3E477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Etienne DENOËL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Electrical Civil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Southern California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Image Processing.</w:t>
      </w:r>
    </w:p>
    <w:p w14:paraId="764951B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Mathias DEWATRIPONT (Francqui Prize 1998)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Economics - Master of Econometrics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Harvard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Microeconomy, macroeconomy, economy of work.</w:t>
      </w:r>
    </w:p>
    <w:p w14:paraId="75D0A20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5FE4205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1981-1982</w:t>
      </w:r>
    </w:p>
    <w:p w14:paraId="4DB9559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Martha KALFF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zoology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FUNDP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Columbia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New York - Cellular Biology</w:t>
      </w:r>
    </w:p>
    <w:p w14:paraId="5A154D3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Fernand KEULENEER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en Economics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Yale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Connecticut - Civil Law</w:t>
      </w:r>
    </w:p>
    <w:p w14:paraId="7E40C64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Patrick RABAU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Mathematics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Minnesota,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Minneapolis</w:t>
      </w:r>
    </w:p>
    <w:p w14:paraId="160420B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37689EF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1980-1981</w:t>
      </w:r>
    </w:p>
    <w:p w14:paraId="43A66AC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Benoit de LHONEUX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Agricultural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State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New York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College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Environmetal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Science and Forestry, Syracuse, New York - Electronical microscopy</w:t>
      </w:r>
    </w:p>
    <w:p w14:paraId="625C1FD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Geert DE SOETE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Theoretical Psychology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North Carolina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Chapel Hill, N.C. - Quantitative psychology.</w:t>
      </w:r>
    </w:p>
    <w:p w14:paraId="033EBED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Joël WINKIN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Columbia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School of Law, New York - General economical law</w:t>
      </w:r>
    </w:p>
    <w:p w14:paraId="192B42D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2BB0606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1979-1980</w:t>
      </w:r>
    </w:p>
    <w:p w14:paraId="286EB9D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Michel DE BRUYN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Geological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FUCAM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of Texas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Austin - Numerical simulation of a Gas influx in a Kicking well - Science in Petroleum Engineering.</w:t>
      </w:r>
    </w:p>
    <w:p w14:paraId="3ADC3AF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Filip DIERCKX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ua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Law School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Cambridge - Economics and Public Policy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Corporations - Antitrust Law, Accountancy for lawyers and International Taxation 1 and 2.</w:t>
      </w:r>
    </w:p>
    <w:p w14:paraId="2DCE984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Willy ZWAENEPOEL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Electronics Civil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California - Computer Science.</w:t>
      </w:r>
    </w:p>
    <w:p w14:paraId="69B4BC60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55AB8DE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1978-1979</w:t>
      </w:r>
    </w:p>
    <w:p w14:paraId="316EFD3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Raymond DENECKERE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Applied economic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Chicago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Theoretical economy</w:t>
      </w:r>
    </w:p>
    <w:p w14:paraId="09F58A0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Eric SCHLOSSER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Mechanical-Electrical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Graduate School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Boston, Massachusetts - Business Administration.</w:t>
      </w:r>
    </w:p>
    <w:p w14:paraId="2BBC7D2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Peter STEVENS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Electrical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Computer Sciences.</w:t>
      </w:r>
    </w:p>
    <w:p w14:paraId="791A998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0C81F2F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1977-1978</w:t>
      </w:r>
    </w:p>
    <w:p w14:paraId="7052DCD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Paul LEMMENS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Northwestern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School of Law, Chicago, Illinois -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Parte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communications between persons outside an administrative agency and persons within the agency.</w:t>
      </w:r>
    </w:p>
    <w:p w14:paraId="35EF58F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Marguerite SEQUARIS-DELIEGE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Columbia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New York - Antitrust, regulated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indistrues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business torts - International Law, international banking and monetary law.</w:t>
      </w:r>
    </w:p>
    <w:p w14:paraId="3A35819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José STUYCK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Orthopedic surgeon - Dr. in medicine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Temple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Philadelphia - Neurophysiology</w:t>
      </w:r>
    </w:p>
    <w:p w14:paraId="31B9EAC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4470BB7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1976-1977</w:t>
      </w:r>
    </w:p>
    <w:p w14:paraId="33D4C90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Pierre MEYERS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Business Administration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Finance</w:t>
      </w:r>
    </w:p>
    <w:p w14:paraId="0530001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Philippe SIMILON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Physician Engineer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Princeton University</w:t>
      </w:r>
    </w:p>
    <w:p w14:paraId="1D80F65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7777E62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1975-1976</w:t>
      </w:r>
    </w:p>
    <w:p w14:paraId="4DC4A7D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Francis BERX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Mechanic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California - Industrial engineering - Systems analysis and synthesis</w:t>
      </w:r>
    </w:p>
    <w:p w14:paraId="0C674510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Jean-Claude DEBONGNIE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Doctor of Medicine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 GI UNIT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Mayo Clinic,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Rochester, Minnesota</w:t>
      </w:r>
    </w:p>
    <w:p w14:paraId="70D1308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Luc MARY-RABINE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Doctor of Medicine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Columbia University</w:t>
      </w:r>
    </w:p>
    <w:p w14:paraId="243EBFD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1651B7F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1974-1975</w:t>
      </w:r>
    </w:p>
    <w:p w14:paraId="580BBFB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Franciscus DE SCHUTTER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Electrical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Rutgers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University,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New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Brunswich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New Jersey - Computer en engineering</w:t>
      </w:r>
    </w:p>
    <w:p w14:paraId="55C7D8A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Georges HEYEN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Civil Chemical Engineer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Texas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Austin - Concept Mark III</w:t>
      </w:r>
    </w:p>
    <w:p w14:paraId="6ECE74F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Erik VERRIEST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Electrical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California - Interconnections, square-root</w:t>
      </w:r>
    </w:p>
    <w:p w14:paraId="59442FC3" w14:textId="77777777" w:rsidR="00386CF7" w:rsidRPr="00C043E9" w:rsidRDefault="00386CF7">
      <w:pPr>
        <w:rPr>
          <w:rFonts w:cstheme="minorHAnsi"/>
          <w:sz w:val="24"/>
          <w:szCs w:val="24"/>
          <w:lang w:val="en-US"/>
        </w:rPr>
      </w:pPr>
    </w:p>
    <w:sectPr w:rsidR="00386CF7" w:rsidRPr="00C04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C7A08"/>
    <w:multiLevelType w:val="multilevel"/>
    <w:tmpl w:val="D1F06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67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F7"/>
    <w:rsid w:val="00014F11"/>
    <w:rsid w:val="00386CF7"/>
    <w:rsid w:val="0046738A"/>
    <w:rsid w:val="00A27ABC"/>
    <w:rsid w:val="00B12D1C"/>
    <w:rsid w:val="00C0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F145"/>
  <w15:chartTrackingRefBased/>
  <w15:docId w15:val="{B369A62E-F201-448C-803F-0C3FA58F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8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paragraph" w:styleId="NormalWeb">
    <w:name w:val="Normal (Web)"/>
    <w:basedOn w:val="Normal"/>
    <w:uiPriority w:val="99"/>
    <w:unhideWhenUsed/>
    <w:rsid w:val="0038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Strong">
    <w:name w:val="Strong"/>
    <w:basedOn w:val="DefaultParagraphFont"/>
    <w:uiPriority w:val="22"/>
    <w:qFormat/>
    <w:rsid w:val="00386CF7"/>
    <w:rPr>
      <w:b/>
      <w:bCs/>
    </w:rPr>
  </w:style>
  <w:style w:type="character" w:styleId="Emphasis">
    <w:name w:val="Emphasis"/>
    <w:basedOn w:val="DefaultParagraphFont"/>
    <w:uiPriority w:val="20"/>
    <w:qFormat/>
    <w:rsid w:val="00386CF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86C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6C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ers.ugent.be/~kdtemm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7314</Words>
  <Characters>40230</Characters>
  <Application>Microsoft Office Word</Application>
  <DocSecurity>0</DocSecurity>
  <Lines>335</Lines>
  <Paragraphs>94</Paragraphs>
  <ScaleCrop>false</ScaleCrop>
  <Company/>
  <LinksUpToDate>false</LinksUpToDate>
  <CharactersWithSpaces>47450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Fondation Francqui</dc:creator>
  <cp:keywords/>
  <dc:description/>
  <cp:lastModifiedBy>Fondation Francqui</cp:lastModifiedBy>
  <cp:revision>2</cp:revision>
  <dcterms:created xsi:type="dcterms:W3CDTF">2025-09-08T14:44:00Z</dcterms:created>
  <dcterms:modified xsi:type="dcterms:W3CDTF">2025-09-08T14:44:00Z</dcterms:modified>
</cp:coreProperties>
</file>